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557B1" w14:textId="4A10F657" w:rsidR="000A08D8" w:rsidRPr="00AC4D36" w:rsidRDefault="000A08D8" w:rsidP="001D1611">
      <w:pPr>
        <w:ind w:left="482" w:hanging="482"/>
        <w:jc w:val="center"/>
        <w:rPr>
          <w:rFonts w:eastAsia="標楷體" w:cs="Times New Roman"/>
          <w:sz w:val="28"/>
          <w:szCs w:val="28"/>
        </w:rPr>
      </w:pPr>
      <w:r w:rsidRPr="002469B8">
        <w:rPr>
          <w:rFonts w:eastAsia="標楷體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06AEE8" wp14:editId="1BF716BC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652007" cy="333954"/>
                <wp:effectExtent l="0" t="0" r="15240" b="28575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007" cy="333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C5346A" w14:textId="77777777" w:rsidR="00FB445C" w:rsidRDefault="00FB445C" w:rsidP="001D1611">
                            <w:r>
                              <w:rPr>
                                <w:rFonts w:eastAsia="標楷體" w:hint="eastAsia"/>
                                <w:lang w:eastAsia="zh-HK"/>
                              </w:rPr>
                              <w:t>附件</w:t>
                            </w:r>
                            <w:r>
                              <w:rPr>
                                <w:rFonts w:eastAsia="標楷體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6AEE8" id="_x0000_t202" coordsize="21600,21600" o:spt="202" path="m,l,21600r21600,l21600,xe">
                <v:stroke joinstyle="miter"/>
                <v:path gradientshapeok="t" o:connecttype="rect"/>
              </v:shapetype>
              <v:shape id="文字方塊 8" o:spid="_x0000_s1026" type="#_x0000_t202" style="position:absolute;left:0;text-align:left;margin-left:.15pt;margin-top:.2pt;width:51.35pt;height:26.3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UaVNgIAAHsEAAAOAAAAZHJzL2Uyb0RvYy54bWysVE1v2zAMvQ/YfxB0X+x8tasRp8hSZBgQ&#10;tAXSoWdFlmJjsqhJSuzs14+SnY92Ow27yJRIPZGPj57dt7UiB2FdBTqnw0FKidAcikrvcvr9ZfXp&#10;MyXOM10wBVrk9CgcvZ9//DBrTCZGUIIqhCUIol3WmJyW3pssSRwvRc3cAIzQ6JRga+Zxa3dJYVmD&#10;6LVKRml6kzRgC2OBC+fw9KFz0nnEl1Jw/ySlE56onGJuPq42rtuwJvMZy3aWmbLifRrsH7KoWaXx&#10;0TPUA/OM7G31B1RdcQsOpB9wqBOQsuIi1oDVDNN31WxKZkSsBclx5kyT+3+w/PGwMc+W+PYLtNjA&#10;QEhjXObwMNTTSluHL2ZK0I8UHs+0idYTjoc3U+zELSUcXePx+G46CSjJ5bKxzn8VUJNg5NRiVyJZ&#10;7LB2vgs9hYS3HKiqWFVKxU1QglgqSw4Me6h8TBHB30QpTRpMZDxNI/AbX4A+398qxn/06V1FIZ7S&#10;mPOl9GD5dtv2fGyhOCJNFjoFOcNXFeKumfPPzKJkkBkcA/+Ei1SAyUBvUVKC/fW38xCPnUQvJQ1K&#10;MKfu555ZQYn6prHHd8PJJGg2bibT2xFu7LVne+3R+3oJyNAQB87waIZ4r06mtFC/4rQswqvoYprj&#10;2zn1J3Ppu8HAaeNisYhBqFLD/FpvDA/QoSOBz5f2lVnT99OjEB7hJFaWvWtrFxtualjsPcgq9jwQ&#10;3LHa844Kj6rppzGM0PU+Rl3+GfPfAAAA//8DAFBLAwQUAAYACAAAACEAIIgp+tgAAAAEAQAADwAA&#10;AGRycy9kb3ducmV2LnhtbEyPzU7DMBCE70i8g7VI3KhN+QshmwpQ4cKJgji78daxiNeR7abh7XFP&#10;cBzNaOabZjX7QUwUkwuMcLlQIIi7YBxbhM+Pl4sKRMqajR4CE8IPJVi1pyeNrk048DtNm2xFKeFU&#10;a4Q+57GWMnU9eZ0WYSQu3i5Er3OR0UoT9aGU+0EulbqVXjsuC70e6bmn7nuz9wjrJ3tvu0rHfl0Z&#10;56b5a/dmXxHPz+bHBxCZ5vwXhiN+QYe2MG3Dnk0SA0I5khGuQRw9tbwDsUW4uVIg20b+h29/AQAA&#10;//8DAFBLAQItABQABgAIAAAAIQC2gziS/gAAAOEBAAATAAAAAAAAAAAAAAAAAAAAAABbQ29udGVu&#10;dF9UeXBlc10ueG1sUEsBAi0AFAAGAAgAAAAhADj9If/WAAAAlAEAAAsAAAAAAAAAAAAAAAAALwEA&#10;AF9yZWxzLy5yZWxzUEsBAi0AFAAGAAgAAAAhAOmRRpU2AgAAewQAAA4AAAAAAAAAAAAAAAAALgIA&#10;AGRycy9lMm9Eb2MueG1sUEsBAi0AFAAGAAgAAAAhACCIKfrYAAAABAEAAA8AAAAAAAAAAAAAAAAA&#10;kAQAAGRycy9kb3ducmV2LnhtbFBLBQYAAAAABAAEAPMAAACVBQAAAAA=&#10;" fillcolor="white [3201]" strokeweight=".5pt">
                <v:textbox>
                  <w:txbxContent>
                    <w:p w14:paraId="79C5346A" w14:textId="77777777" w:rsidR="00FB445C" w:rsidRDefault="00FB445C" w:rsidP="001D1611">
                      <w:r>
                        <w:rPr>
                          <w:rFonts w:eastAsia="標楷體" w:hint="eastAsia"/>
                          <w:lang w:eastAsia="zh-HK"/>
                        </w:rPr>
                        <w:t>附件</w:t>
                      </w:r>
                      <w:r>
                        <w:rPr>
                          <w:rFonts w:eastAsia="標楷體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C57D2" w:rsidRPr="00794EFA">
        <w:rPr>
          <w:rFonts w:eastAsia="標楷體" w:cs="Times New Roman"/>
          <w:sz w:val="28"/>
          <w:szCs w:val="28"/>
          <w:lang w:eastAsia="zh-CN"/>
        </w:rPr>
        <w:t>2026</w:t>
      </w:r>
      <w:r w:rsidR="002469B8" w:rsidRPr="002469B8">
        <w:rPr>
          <w:rFonts w:eastAsia="標楷體" w:cs="Times New Roman"/>
          <w:sz w:val="28"/>
          <w:szCs w:val="28"/>
          <w:lang w:eastAsia="zh-CN"/>
        </w:rPr>
        <w:t>運動科技場域實證輔導計畫</w:t>
      </w:r>
      <w:r w:rsidRPr="00AC4D36">
        <w:rPr>
          <w:rFonts w:eastAsia="標楷體" w:cs="Times New Roman"/>
          <w:sz w:val="28"/>
          <w:szCs w:val="28"/>
        </w:rPr>
        <w:t xml:space="preserve"> </w:t>
      </w:r>
      <w:r w:rsidRPr="00AC4D36">
        <w:rPr>
          <w:rFonts w:eastAsia="標楷體" w:cs="Times New Roman"/>
          <w:sz w:val="28"/>
          <w:szCs w:val="28"/>
          <w:lang w:eastAsia="zh-CN"/>
        </w:rPr>
        <w:t>參展規定</w:t>
      </w:r>
      <w:r w:rsidRPr="00AC4D36">
        <w:rPr>
          <w:rFonts w:eastAsia="標楷體" w:cs="Times New Roman"/>
          <w:sz w:val="28"/>
          <w:szCs w:val="28"/>
        </w:rPr>
        <w:t>暨同意書</w:t>
      </w:r>
    </w:p>
    <w:p w14:paraId="682205DA" w14:textId="3AF4DB6B" w:rsidR="000A08D8" w:rsidRPr="00AC4D36" w:rsidRDefault="000A08D8" w:rsidP="000A08D8">
      <w:pPr>
        <w:pStyle w:val="a5"/>
        <w:numPr>
          <w:ilvl w:val="0"/>
          <w:numId w:val="49"/>
        </w:numPr>
        <w:spacing w:line="276" w:lineRule="auto"/>
        <w:ind w:leftChars="0" w:left="565" w:hanging="565"/>
        <w:rPr>
          <w:rFonts w:eastAsia="標楷體" w:cs="Times New Roman"/>
        </w:rPr>
      </w:pPr>
      <w:r w:rsidRPr="00AC4D36">
        <w:rPr>
          <w:rFonts w:eastAsia="標楷體" w:cs="Times New Roman"/>
        </w:rPr>
        <w:t>本規定由數位發展部數位產業署、社團法人中華民國科技運動協會</w:t>
      </w:r>
      <w:r w:rsidR="002469B8">
        <w:rPr>
          <w:rFonts w:eastAsia="標楷體" w:cs="Times New Roman" w:hint="eastAsia"/>
        </w:rPr>
        <w:t>、財團法人資訊工業策進會</w:t>
      </w:r>
      <w:r w:rsidRPr="00AC4D36">
        <w:rPr>
          <w:rFonts w:eastAsia="標楷體" w:cs="Times New Roman"/>
        </w:rPr>
        <w:t>（下稱主辦單位）所擬定</w:t>
      </w:r>
      <w:r w:rsidR="00573466">
        <w:rPr>
          <w:rFonts w:eastAsia="標楷體" w:cs="Times New Roman" w:hint="eastAsia"/>
        </w:rPr>
        <w:t>，獲選廠商須配合導入指定之科技運動賽事</w:t>
      </w:r>
      <w:r w:rsidRPr="00AC4D36">
        <w:rPr>
          <w:rFonts w:eastAsia="標楷體" w:cs="Times New Roman"/>
        </w:rPr>
        <w:t>。</w:t>
      </w:r>
    </w:p>
    <w:p w14:paraId="5C1D7681" w14:textId="07C73217" w:rsidR="000A08D8" w:rsidRPr="00573466" w:rsidRDefault="000A08D8" w:rsidP="00573466">
      <w:pPr>
        <w:pStyle w:val="a5"/>
        <w:numPr>
          <w:ilvl w:val="0"/>
          <w:numId w:val="49"/>
        </w:numPr>
        <w:spacing w:line="276" w:lineRule="auto"/>
        <w:ind w:leftChars="0" w:left="567" w:hanging="565"/>
        <w:rPr>
          <w:rFonts w:eastAsia="標楷體" w:cs="Times New Roman"/>
        </w:rPr>
      </w:pPr>
      <w:r w:rsidRPr="00573466">
        <w:rPr>
          <w:rFonts w:eastAsia="標楷體" w:cs="Times New Roman"/>
        </w:rPr>
        <w:t>參展期間所有展品必須展出至最後一日，不得提前收拾或撤離展場。非屬本展規定展出項目，禁止於攤位內陳列。</w:t>
      </w:r>
    </w:p>
    <w:p w14:paraId="7158104C" w14:textId="77777777" w:rsidR="000A08D8" w:rsidRPr="00AC4D36" w:rsidRDefault="000A08D8" w:rsidP="000A08D8">
      <w:pPr>
        <w:pStyle w:val="a5"/>
        <w:numPr>
          <w:ilvl w:val="0"/>
          <w:numId w:val="49"/>
        </w:numPr>
        <w:spacing w:line="276" w:lineRule="auto"/>
        <w:ind w:leftChars="0" w:left="567" w:hanging="565"/>
        <w:rPr>
          <w:rFonts w:eastAsia="標楷體" w:cs="Times New Roman"/>
        </w:rPr>
      </w:pPr>
      <w:r w:rsidRPr="00AC4D36">
        <w:rPr>
          <w:rFonts w:eastAsia="標楷體" w:cs="Times New Roman"/>
        </w:rPr>
        <w:t>嚴禁展示侵害他人智慧財產權之產品，本會如因此牽連涉訟或受有其他損害，參展廠商須負一切賠償責任。</w:t>
      </w:r>
    </w:p>
    <w:p w14:paraId="5A7620DB" w14:textId="77777777" w:rsidR="000A08D8" w:rsidRPr="00AC4D36" w:rsidRDefault="000A08D8" w:rsidP="000A08D8">
      <w:pPr>
        <w:pStyle w:val="a5"/>
        <w:numPr>
          <w:ilvl w:val="0"/>
          <w:numId w:val="49"/>
        </w:numPr>
        <w:spacing w:line="276" w:lineRule="auto"/>
        <w:ind w:leftChars="0" w:left="567" w:hanging="565"/>
        <w:rPr>
          <w:rFonts w:eastAsia="標楷體" w:cs="Times New Roman"/>
        </w:rPr>
      </w:pPr>
      <w:r w:rsidRPr="00AC4D36">
        <w:rPr>
          <w:rFonts w:eastAsia="標楷體" w:cs="Times New Roman"/>
        </w:rPr>
        <w:t>參展商應遵守展場參展品質規定，因現場操作致發出噪音、灰塵、惡臭、導致走道壅塞或造成場所秩序混亂等，影響其他參展廠商或營業單位時，應立即進行改善。</w:t>
      </w:r>
    </w:p>
    <w:p w14:paraId="00D7451C" w14:textId="77777777" w:rsidR="000A08D8" w:rsidRPr="00AC4D36" w:rsidRDefault="000A08D8" w:rsidP="000A08D8">
      <w:pPr>
        <w:pStyle w:val="a5"/>
        <w:numPr>
          <w:ilvl w:val="0"/>
          <w:numId w:val="49"/>
        </w:numPr>
        <w:spacing w:line="276" w:lineRule="auto"/>
        <w:ind w:leftChars="0" w:left="567" w:hanging="567"/>
        <w:jc w:val="both"/>
        <w:rPr>
          <w:rFonts w:eastAsia="標楷體" w:cs="Times New Roman"/>
        </w:rPr>
      </w:pPr>
      <w:r w:rsidRPr="00AC4D36">
        <w:rPr>
          <w:rFonts w:eastAsia="標楷體" w:cs="Times New Roman"/>
        </w:rPr>
        <w:t>參展廠商對其展品、裝潢物料及工程</w:t>
      </w:r>
      <w:proofErr w:type="gramStart"/>
      <w:r w:rsidRPr="00AC4D36">
        <w:rPr>
          <w:rFonts w:eastAsia="標楷體" w:cs="Times New Roman"/>
        </w:rPr>
        <w:t>設施均應自行</w:t>
      </w:r>
      <w:proofErr w:type="gramEnd"/>
      <w:r w:rsidRPr="00AC4D36">
        <w:rPr>
          <w:rFonts w:eastAsia="標楷體" w:cs="Times New Roman"/>
        </w:rPr>
        <w:t>派人照料，貴重展品如有必要請自行投保，如有遺失或毀損，本會不負賠償責任。</w:t>
      </w:r>
    </w:p>
    <w:p w14:paraId="5D82E497" w14:textId="77777777" w:rsidR="000A08D8" w:rsidRPr="00AC4D36" w:rsidRDefault="000A08D8" w:rsidP="000A08D8">
      <w:pPr>
        <w:pStyle w:val="a5"/>
        <w:numPr>
          <w:ilvl w:val="0"/>
          <w:numId w:val="49"/>
        </w:numPr>
        <w:spacing w:line="276" w:lineRule="auto"/>
        <w:ind w:leftChars="0" w:left="567" w:hanging="567"/>
        <w:jc w:val="both"/>
        <w:rPr>
          <w:rFonts w:eastAsia="標楷體" w:cs="Times New Roman"/>
        </w:rPr>
      </w:pPr>
      <w:r w:rsidRPr="00AC4D36">
        <w:rPr>
          <w:rFonts w:eastAsia="標楷體" w:cs="Times New Roman"/>
        </w:rPr>
        <w:t>參展廠商自展品及裝潢品</w:t>
      </w:r>
      <w:proofErr w:type="gramStart"/>
      <w:r w:rsidRPr="00AC4D36">
        <w:rPr>
          <w:rFonts w:eastAsia="標楷體" w:cs="Times New Roman"/>
        </w:rPr>
        <w:t>運至展場</w:t>
      </w:r>
      <w:proofErr w:type="gramEnd"/>
      <w:r w:rsidRPr="00AC4D36">
        <w:rPr>
          <w:rFonts w:eastAsia="標楷體" w:cs="Times New Roman"/>
        </w:rPr>
        <w:t>起，至展覽結束運</w:t>
      </w:r>
      <w:proofErr w:type="gramStart"/>
      <w:r w:rsidRPr="00AC4D36">
        <w:rPr>
          <w:rFonts w:eastAsia="標楷體" w:cs="Times New Roman"/>
        </w:rPr>
        <w:t>離展場止</w:t>
      </w:r>
      <w:proofErr w:type="gramEnd"/>
      <w:r w:rsidRPr="00AC4D36">
        <w:rPr>
          <w:rFonts w:eastAsia="標楷體" w:cs="Times New Roman"/>
        </w:rPr>
        <w:t>，請自行投保火險、竊盜險、</w:t>
      </w:r>
      <w:proofErr w:type="gramStart"/>
      <w:r w:rsidRPr="00AC4D36">
        <w:rPr>
          <w:rFonts w:eastAsia="標楷體" w:cs="Times New Roman"/>
        </w:rPr>
        <w:t>水漬險</w:t>
      </w:r>
      <w:proofErr w:type="gramEnd"/>
      <w:r w:rsidRPr="00AC4D36">
        <w:rPr>
          <w:rFonts w:eastAsia="標楷體" w:cs="Times New Roman"/>
        </w:rPr>
        <w:t>及公共意外責任險（包括天然災害附加險，如颱風、地震、洪水、豪雨及其他天然災害等）；任何展品及裝潢品於上述期間在展出場地遺失或毀損，本會不負賠償責任。</w:t>
      </w:r>
    </w:p>
    <w:p w14:paraId="01884F26" w14:textId="77777777" w:rsidR="000A08D8" w:rsidRPr="00AC4D36" w:rsidRDefault="000A08D8" w:rsidP="000A08D8">
      <w:pPr>
        <w:pStyle w:val="a5"/>
        <w:numPr>
          <w:ilvl w:val="0"/>
          <w:numId w:val="49"/>
        </w:numPr>
        <w:spacing w:line="276" w:lineRule="auto"/>
        <w:ind w:leftChars="0" w:left="567" w:hanging="567"/>
        <w:jc w:val="both"/>
        <w:rPr>
          <w:rFonts w:eastAsia="標楷體" w:cs="Times New Roman"/>
        </w:rPr>
      </w:pPr>
      <w:r w:rsidRPr="00AC4D36">
        <w:rPr>
          <w:rFonts w:eastAsia="標楷體" w:cs="Times New Roman"/>
        </w:rPr>
        <w:t>參展廠商攤位上之設施、物品及展覽品在展覽</w:t>
      </w:r>
      <w:proofErr w:type="gramStart"/>
      <w:r w:rsidRPr="00AC4D36">
        <w:rPr>
          <w:rFonts w:eastAsia="標楷體" w:cs="Times New Roman"/>
        </w:rPr>
        <w:t>期間（</w:t>
      </w:r>
      <w:proofErr w:type="gramEnd"/>
      <w:r w:rsidRPr="00AC4D36">
        <w:rPr>
          <w:rFonts w:eastAsia="標楷體" w:cs="Times New Roman"/>
        </w:rPr>
        <w:t>包括展前佈置及展後拆除期間）因設置、操作、保養或管理不當或疏忽致其工作人員或第三人遭受傷亡或財物損失，應由引起傷亡損失事故之參展廠商自負一切賠償及法律責任。</w:t>
      </w:r>
    </w:p>
    <w:p w14:paraId="65511F06" w14:textId="77777777" w:rsidR="000A08D8" w:rsidRPr="00AC4D36" w:rsidRDefault="000A08D8" w:rsidP="000A08D8">
      <w:pPr>
        <w:pStyle w:val="a5"/>
        <w:numPr>
          <w:ilvl w:val="0"/>
          <w:numId w:val="49"/>
        </w:numPr>
        <w:spacing w:line="276" w:lineRule="auto"/>
        <w:ind w:leftChars="0" w:left="567" w:hanging="567"/>
        <w:rPr>
          <w:rFonts w:eastAsia="標楷體" w:cs="Times New Roman"/>
        </w:rPr>
      </w:pPr>
      <w:r w:rsidRPr="00AC4D36">
        <w:rPr>
          <w:rFonts w:eastAsia="標楷體" w:cs="Times New Roman"/>
        </w:rPr>
        <w:t>展覽結束後，廠商應將所有參展產品及私人物品於退場時運出展覽館並全部清空，主辦單位將不負責展品保管之責任，如於退場後發現有遺留之參展產品及私人物品，將視為廢棄物，由清潔公司移除，所生費用由廠商負擔。</w:t>
      </w:r>
    </w:p>
    <w:p w14:paraId="74200830" w14:textId="77777777" w:rsidR="000A08D8" w:rsidRPr="00AC4D36" w:rsidRDefault="000A08D8" w:rsidP="000A08D8">
      <w:pPr>
        <w:pStyle w:val="a5"/>
        <w:numPr>
          <w:ilvl w:val="0"/>
          <w:numId w:val="49"/>
        </w:numPr>
        <w:spacing w:line="276" w:lineRule="auto"/>
        <w:ind w:leftChars="0" w:left="567" w:hanging="567"/>
        <w:rPr>
          <w:rFonts w:eastAsia="標楷體" w:cs="Times New Roman"/>
        </w:rPr>
      </w:pPr>
      <w:r w:rsidRPr="00AC4D36">
        <w:rPr>
          <w:rFonts w:eastAsia="標楷體" w:cs="Times New Roman"/>
        </w:rPr>
        <w:t>主辦單位為妥善辦理展覽，將善盡防疫相關措施，廠商確實了解並同意參與展覽，應盡力配合主辦單位所</w:t>
      </w:r>
      <w:proofErr w:type="gramStart"/>
      <w:r w:rsidRPr="00AC4D36">
        <w:rPr>
          <w:rFonts w:eastAsia="標楷體" w:cs="Times New Roman"/>
        </w:rPr>
        <w:t>採</w:t>
      </w:r>
      <w:proofErr w:type="gramEnd"/>
      <w:r w:rsidRPr="00AC4D36">
        <w:rPr>
          <w:rFonts w:eastAsia="標楷體" w:cs="Times New Roman"/>
        </w:rPr>
        <w:t>防疫作為，且廠商應自行承擔染</w:t>
      </w:r>
      <w:proofErr w:type="gramStart"/>
      <w:r w:rsidRPr="00AC4D36">
        <w:rPr>
          <w:rFonts w:eastAsia="標楷體" w:cs="Times New Roman"/>
        </w:rPr>
        <w:t>疫</w:t>
      </w:r>
      <w:proofErr w:type="gramEnd"/>
      <w:r w:rsidRPr="00AC4D36">
        <w:rPr>
          <w:rFonts w:eastAsia="標楷體" w:cs="Times New Roman"/>
        </w:rPr>
        <w:t>或隔離等相關風險，故若因此產生爭議，參加廠商不得對主辦單位提出任何訴求，包括不得提出民事、刑事或行政上之主張。</w:t>
      </w:r>
    </w:p>
    <w:p w14:paraId="633E27B3" w14:textId="7FD93E98" w:rsidR="008C57D2" w:rsidRPr="00573466" w:rsidRDefault="008C57D2" w:rsidP="0057346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851"/>
        <w:rPr>
          <w:rFonts w:eastAsia="標楷體" w:cs="Times New Roman"/>
          <w:color w:val="000000"/>
        </w:rPr>
      </w:pPr>
      <w:r w:rsidRPr="00573466">
        <w:rPr>
          <w:rFonts w:eastAsia="標楷體" w:cs="Times New Roman"/>
          <w:color w:val="000000"/>
        </w:rPr>
        <w:t>配合參展應用程式介面</w:t>
      </w:r>
      <w:r w:rsidRPr="00573466">
        <w:rPr>
          <w:rFonts w:eastAsia="標楷體" w:cs="Times New Roman"/>
          <w:color w:val="000000"/>
        </w:rPr>
        <w:t>(API)</w:t>
      </w:r>
      <w:r w:rsidRPr="00573466">
        <w:rPr>
          <w:rFonts w:eastAsia="標楷體" w:cs="Times New Roman"/>
          <w:color w:val="000000"/>
        </w:rPr>
        <w:t>官方網站</w:t>
      </w:r>
      <w:r w:rsidRPr="00573466">
        <w:rPr>
          <w:rFonts w:eastAsia="標楷體" w:cs="Times New Roman"/>
          <w:color w:val="000000"/>
        </w:rPr>
        <w:t>(https://api.itsport.tw/)</w:t>
      </w:r>
      <w:r w:rsidRPr="00573466">
        <w:rPr>
          <w:rFonts w:eastAsia="標楷體" w:cs="Times New Roman"/>
          <w:color w:val="000000"/>
        </w:rPr>
        <w:t>所公告之應用程式介面說明、數據內容、數據格式、收集數據過程、及利用數據所需之工具及方法等資訊，</w:t>
      </w:r>
      <w:proofErr w:type="gramStart"/>
      <w:r w:rsidRPr="00573466">
        <w:rPr>
          <w:rFonts w:eastAsia="標楷體" w:cs="Times New Roman"/>
          <w:color w:val="000000"/>
        </w:rPr>
        <w:t>進行官網與</w:t>
      </w:r>
      <w:proofErr w:type="gramEnd"/>
      <w:r w:rsidRPr="00573466">
        <w:rPr>
          <w:rFonts w:eastAsia="標楷體" w:cs="Times New Roman"/>
          <w:color w:val="000000"/>
        </w:rPr>
        <w:t>資料庫數據串接。配合活動期程，於決賽當天安排技術人員現場協助，排除技術障礙。</w:t>
      </w:r>
    </w:p>
    <w:p w14:paraId="0BE70B08" w14:textId="77777777" w:rsidR="000A08D8" w:rsidRPr="00AC4D36" w:rsidRDefault="000A08D8" w:rsidP="000A08D8">
      <w:pPr>
        <w:pStyle w:val="a5"/>
        <w:numPr>
          <w:ilvl w:val="0"/>
          <w:numId w:val="49"/>
        </w:numPr>
        <w:spacing w:line="276" w:lineRule="auto"/>
        <w:ind w:leftChars="0" w:left="567" w:hanging="565"/>
        <w:rPr>
          <w:rFonts w:eastAsia="標楷體" w:cs="Times New Roman"/>
        </w:rPr>
      </w:pPr>
      <w:r w:rsidRPr="00AC4D36">
        <w:rPr>
          <w:rFonts w:eastAsia="標楷體" w:cs="Times New Roman"/>
        </w:rPr>
        <w:t>本規定如有未盡事宜，主辦單位得隨時修訂之。</w:t>
      </w:r>
    </w:p>
    <w:p w14:paraId="399EF378" w14:textId="77777777" w:rsidR="000A08D8" w:rsidRPr="00AC4D36" w:rsidRDefault="000A08D8" w:rsidP="001D1611">
      <w:pPr>
        <w:jc w:val="both"/>
        <w:rPr>
          <w:rFonts w:eastAsia="標楷體" w:cs="Times New Roman"/>
        </w:rPr>
      </w:pPr>
    </w:p>
    <w:p w14:paraId="21EF19F6" w14:textId="4D0C5942" w:rsidR="000A08D8" w:rsidRPr="00AC4D36" w:rsidRDefault="000A08D8" w:rsidP="001D1611">
      <w:pPr>
        <w:spacing w:line="276" w:lineRule="auto"/>
        <w:jc w:val="both"/>
        <w:rPr>
          <w:rFonts w:eastAsia="標楷體" w:cs="Times New Roman"/>
        </w:rPr>
      </w:pPr>
      <w:r w:rsidRPr="00AC4D36">
        <w:rPr>
          <w:rFonts w:eastAsia="標楷體" w:cs="Times New Roman"/>
        </w:rPr>
        <w:t>本單位已知悉</w:t>
      </w:r>
      <w:r w:rsidR="008C57D2" w:rsidRPr="00AC4D36">
        <w:rPr>
          <w:rFonts w:eastAsia="標楷體" w:cs="Times New Roman"/>
        </w:rPr>
        <w:t>2026</w:t>
      </w:r>
      <w:r w:rsidR="00573466" w:rsidRPr="00573466">
        <w:rPr>
          <w:rFonts w:eastAsia="標楷體" w:cs="Times New Roman"/>
        </w:rPr>
        <w:t>運動科技場域實證輔導計畫</w:t>
      </w:r>
      <w:r w:rsidRPr="00AC4D36">
        <w:rPr>
          <w:rFonts w:eastAsia="標楷體" w:cs="Times New Roman"/>
        </w:rPr>
        <w:t>之參展規定，同意參與並遵守相關規定。</w:t>
      </w:r>
    </w:p>
    <w:p w14:paraId="6CC3C443" w14:textId="77777777" w:rsidR="000A08D8" w:rsidRPr="00AC4D36" w:rsidRDefault="000A08D8" w:rsidP="001D1611">
      <w:pPr>
        <w:spacing w:line="276" w:lineRule="auto"/>
        <w:ind w:rightChars="400" w:right="960"/>
        <w:rPr>
          <w:rFonts w:eastAsia="標楷體" w:cs="Times New Roman"/>
        </w:rPr>
      </w:pPr>
      <w:r w:rsidRPr="00AC4D36">
        <w:rPr>
          <w:rFonts w:eastAsia="標楷體" w:cs="Times New Roman"/>
        </w:rPr>
        <w:t>此</w:t>
      </w:r>
      <w:r w:rsidRPr="00AC4D36">
        <w:rPr>
          <w:rFonts w:eastAsia="標楷體" w:cs="Times New Roman"/>
        </w:rPr>
        <w:t xml:space="preserve"> </w:t>
      </w:r>
      <w:r w:rsidRPr="00AC4D36">
        <w:rPr>
          <w:rFonts w:eastAsia="標楷體" w:cs="Times New Roman"/>
        </w:rPr>
        <w:t>致</w:t>
      </w:r>
    </w:p>
    <w:p w14:paraId="2D4D2CA3" w14:textId="3DF19D76" w:rsidR="000A08D8" w:rsidRPr="00AC4D36" w:rsidRDefault="008C57D2" w:rsidP="001D1611">
      <w:pPr>
        <w:spacing w:line="276" w:lineRule="auto"/>
        <w:ind w:right="240"/>
        <w:rPr>
          <w:rFonts w:eastAsia="標楷體" w:cs="Times New Roman"/>
        </w:rPr>
      </w:pPr>
      <w:r w:rsidRPr="00AC4D36">
        <w:rPr>
          <w:rFonts w:eastAsia="標楷體" w:cs="Times New Roman"/>
        </w:rPr>
        <w:t>社</w:t>
      </w:r>
      <w:r w:rsidR="000A08D8" w:rsidRPr="00AC4D36">
        <w:rPr>
          <w:rFonts w:eastAsia="標楷體" w:cs="Times New Roman"/>
        </w:rPr>
        <w:t>團法人</w:t>
      </w:r>
      <w:r w:rsidRPr="00AC4D36">
        <w:rPr>
          <w:rFonts w:eastAsia="標楷體" w:cs="Times New Roman"/>
        </w:rPr>
        <w:t>中華民國科技運動協會</w:t>
      </w:r>
      <w:r w:rsidR="002469B8">
        <w:rPr>
          <w:rFonts w:eastAsia="標楷體" w:cs="Times New Roman" w:hint="eastAsia"/>
        </w:rPr>
        <w:t xml:space="preserve"> </w:t>
      </w:r>
      <w:r w:rsidR="002469B8">
        <w:rPr>
          <w:rFonts w:eastAsia="標楷體" w:cs="Times New Roman" w:hint="eastAsia"/>
        </w:rPr>
        <w:t>財團法人資訊工業策進會</w:t>
      </w:r>
    </w:p>
    <w:p w14:paraId="04B62B15" w14:textId="77777777" w:rsidR="000A08D8" w:rsidRPr="00AC4D36" w:rsidRDefault="000A08D8" w:rsidP="001D1611">
      <w:pPr>
        <w:snapToGrid w:val="0"/>
        <w:rPr>
          <w:rFonts w:eastAsia="標楷體" w:cs="Times New Roman"/>
          <w:szCs w:val="24"/>
        </w:rPr>
      </w:pPr>
    </w:p>
    <w:p w14:paraId="5B9F6B24" w14:textId="77777777" w:rsidR="000A08D8" w:rsidRPr="00AC4D36" w:rsidRDefault="000A08D8" w:rsidP="001D1611">
      <w:pPr>
        <w:snapToGrid w:val="0"/>
        <w:rPr>
          <w:rFonts w:eastAsia="標楷體" w:cs="Times New Roman"/>
          <w:szCs w:val="24"/>
        </w:rPr>
      </w:pPr>
      <w:r w:rsidRPr="00AC4D36">
        <w:rPr>
          <w:rFonts w:eastAsia="標楷體" w:cs="Times New Roman"/>
          <w:szCs w:val="24"/>
        </w:rPr>
        <w:t>立同意書人：</w:t>
      </w:r>
    </w:p>
    <w:p w14:paraId="0DDE2BDB" w14:textId="77777777" w:rsidR="000A08D8" w:rsidRPr="00AC4D36" w:rsidRDefault="000A08D8" w:rsidP="001D1611">
      <w:pPr>
        <w:snapToGrid w:val="0"/>
        <w:rPr>
          <w:rFonts w:eastAsia="標楷體" w:cs="Times New Roman"/>
          <w:szCs w:val="24"/>
        </w:rPr>
      </w:pPr>
    </w:p>
    <w:p w14:paraId="3DCE790D" w14:textId="175EC53A" w:rsidR="000A08D8" w:rsidRPr="00AC4D36" w:rsidRDefault="000A08D8" w:rsidP="001D1611">
      <w:pPr>
        <w:spacing w:beforeLines="100" w:before="360"/>
        <w:jc w:val="distribute"/>
        <w:rPr>
          <w:rFonts w:eastAsia="標楷體" w:cs="Times New Roman"/>
          <w:lang w:eastAsia="zh-HK"/>
        </w:rPr>
      </w:pPr>
      <w:r w:rsidRPr="00AC4D36">
        <w:rPr>
          <w:rFonts w:eastAsia="標楷體" w:cs="Times New Roman"/>
          <w:szCs w:val="24"/>
        </w:rPr>
        <w:t>中華民國</w:t>
      </w:r>
      <w:r w:rsidRPr="00AC4D36">
        <w:rPr>
          <w:rFonts w:eastAsia="標楷體" w:cs="Times New Roman"/>
          <w:szCs w:val="24"/>
        </w:rPr>
        <w:t>11</w:t>
      </w:r>
      <w:r w:rsidR="0032013B" w:rsidRPr="00AC4D36">
        <w:rPr>
          <w:rFonts w:eastAsia="標楷體" w:cs="Times New Roman"/>
          <w:szCs w:val="24"/>
        </w:rPr>
        <w:t>5</w:t>
      </w:r>
      <w:r w:rsidRPr="00AC4D36">
        <w:rPr>
          <w:rFonts w:eastAsia="標楷體" w:cs="Times New Roman"/>
          <w:szCs w:val="24"/>
        </w:rPr>
        <w:t>年</w:t>
      </w:r>
      <w:r w:rsidRPr="00AC4D36">
        <w:rPr>
          <w:rFonts w:eastAsia="標楷體" w:cs="Times New Roman"/>
          <w:szCs w:val="24"/>
        </w:rPr>
        <w:t xml:space="preserve">  </w:t>
      </w:r>
      <w:r w:rsidRPr="00AC4D36">
        <w:rPr>
          <w:rFonts w:eastAsia="標楷體" w:cs="Times New Roman"/>
          <w:szCs w:val="24"/>
        </w:rPr>
        <w:t>月</w:t>
      </w:r>
      <w:r w:rsidRPr="00AC4D36">
        <w:rPr>
          <w:rFonts w:eastAsia="標楷體" w:cs="Times New Roman"/>
          <w:szCs w:val="24"/>
        </w:rPr>
        <w:t xml:space="preserve">  </w:t>
      </w:r>
      <w:r w:rsidRPr="00AC4D36">
        <w:rPr>
          <w:rFonts w:eastAsia="標楷體" w:cs="Times New Roman"/>
          <w:szCs w:val="24"/>
        </w:rPr>
        <w:t>日</w:t>
      </w:r>
    </w:p>
    <w:p w14:paraId="2130F8A2" w14:textId="1512C8CE" w:rsidR="000A08D8" w:rsidRPr="00AC4D36" w:rsidRDefault="000A08D8">
      <w:pPr>
        <w:widowControl/>
        <w:rPr>
          <w:rFonts w:cs="Times New Roman"/>
        </w:rPr>
      </w:pPr>
    </w:p>
    <w:sectPr w:rsidR="000A08D8" w:rsidRPr="00AC4D36" w:rsidSect="00FC6A19">
      <w:footerReference w:type="default" r:id="rId8"/>
      <w:pgSz w:w="11906" w:h="16838"/>
      <w:pgMar w:top="720" w:right="720" w:bottom="720" w:left="720" w:header="720" w:footer="55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A9458" w14:textId="77777777" w:rsidR="00395D64" w:rsidRDefault="00395D64" w:rsidP="00A1745A">
      <w:r>
        <w:separator/>
      </w:r>
    </w:p>
  </w:endnote>
  <w:endnote w:type="continuationSeparator" w:id="0">
    <w:p w14:paraId="419E0C74" w14:textId="77777777" w:rsidR="00395D64" w:rsidRDefault="00395D64" w:rsidP="00A1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5822534"/>
      <w:docPartObj>
        <w:docPartGallery w:val="Page Numbers (Bottom of Page)"/>
        <w:docPartUnique/>
      </w:docPartObj>
    </w:sdtPr>
    <w:sdtContent>
      <w:p w14:paraId="5AA5D2DC" w14:textId="73C37059" w:rsidR="00FB445C" w:rsidRDefault="00FB445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F17" w:rsidRPr="005F2F17">
          <w:rPr>
            <w:noProof/>
            <w:lang w:val="zh-TW"/>
          </w:rPr>
          <w:t>27</w:t>
        </w:r>
        <w:r>
          <w:fldChar w:fldCharType="end"/>
        </w:r>
      </w:p>
    </w:sdtContent>
  </w:sdt>
  <w:p w14:paraId="74AA1BF0" w14:textId="77777777" w:rsidR="00FB445C" w:rsidRDefault="00FB44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94DE0" w14:textId="77777777" w:rsidR="00395D64" w:rsidRDefault="00395D64" w:rsidP="00A1745A">
      <w:r>
        <w:separator/>
      </w:r>
    </w:p>
  </w:footnote>
  <w:footnote w:type="continuationSeparator" w:id="0">
    <w:p w14:paraId="2D81AF3D" w14:textId="77777777" w:rsidR="00395D64" w:rsidRDefault="00395D64" w:rsidP="00A17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EE2"/>
    <w:multiLevelType w:val="hybridMultilevel"/>
    <w:tmpl w:val="75FA5D38"/>
    <w:lvl w:ilvl="0" w:tplc="FFFFFFFF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03" w:hanging="480"/>
      </w:pPr>
    </w:lvl>
    <w:lvl w:ilvl="2" w:tplc="FFFFFFFF" w:tentative="1">
      <w:start w:val="1"/>
      <w:numFmt w:val="lowerRoman"/>
      <w:lvlText w:val="%3."/>
      <w:lvlJc w:val="right"/>
      <w:pPr>
        <w:ind w:left="2483" w:hanging="480"/>
      </w:pPr>
    </w:lvl>
    <w:lvl w:ilvl="3" w:tplc="FFFFFFFF" w:tentative="1">
      <w:start w:val="1"/>
      <w:numFmt w:val="decimal"/>
      <w:lvlText w:val="%4."/>
      <w:lvlJc w:val="left"/>
      <w:pPr>
        <w:ind w:left="296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43" w:hanging="480"/>
      </w:pPr>
    </w:lvl>
    <w:lvl w:ilvl="5" w:tplc="FFFFFFFF" w:tentative="1">
      <w:start w:val="1"/>
      <w:numFmt w:val="lowerRoman"/>
      <w:lvlText w:val="%6."/>
      <w:lvlJc w:val="right"/>
      <w:pPr>
        <w:ind w:left="3923" w:hanging="480"/>
      </w:pPr>
    </w:lvl>
    <w:lvl w:ilvl="6" w:tplc="FFFFFFFF" w:tentative="1">
      <w:start w:val="1"/>
      <w:numFmt w:val="decimal"/>
      <w:lvlText w:val="%7."/>
      <w:lvlJc w:val="left"/>
      <w:pPr>
        <w:ind w:left="440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83" w:hanging="480"/>
      </w:pPr>
    </w:lvl>
    <w:lvl w:ilvl="8" w:tplc="FFFFFFFF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1" w15:restartNumberingAfterBreak="0">
    <w:nsid w:val="00B01A33"/>
    <w:multiLevelType w:val="hybridMultilevel"/>
    <w:tmpl w:val="B876FF6C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A67BBF"/>
    <w:multiLevelType w:val="hybridMultilevel"/>
    <w:tmpl w:val="C19C0208"/>
    <w:lvl w:ilvl="0" w:tplc="6088C8B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E92789"/>
    <w:multiLevelType w:val="hybridMultilevel"/>
    <w:tmpl w:val="9A3A202E"/>
    <w:lvl w:ilvl="0" w:tplc="D0A84D4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5C5770"/>
    <w:multiLevelType w:val="hybridMultilevel"/>
    <w:tmpl w:val="3592AC7C"/>
    <w:lvl w:ilvl="0" w:tplc="9648E26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DF16E2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56131D"/>
    <w:multiLevelType w:val="hybridMultilevel"/>
    <w:tmpl w:val="EDA20602"/>
    <w:lvl w:ilvl="0" w:tplc="033C91E6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1497211B"/>
    <w:multiLevelType w:val="hybridMultilevel"/>
    <w:tmpl w:val="93885882"/>
    <w:lvl w:ilvl="0" w:tplc="DB8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A47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247C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EB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244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5EAC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ECC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C6D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622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735ACD"/>
    <w:multiLevelType w:val="hybridMultilevel"/>
    <w:tmpl w:val="8B98EA94"/>
    <w:lvl w:ilvl="0" w:tplc="F6362F76">
      <w:start w:val="1"/>
      <w:numFmt w:val="decimal"/>
      <w:lvlText w:val="(%1)"/>
      <w:lvlJc w:val="left"/>
      <w:pPr>
        <w:ind w:left="8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3" w:hanging="480"/>
      </w:pPr>
    </w:lvl>
    <w:lvl w:ilvl="2" w:tplc="0409001B" w:tentative="1">
      <w:start w:val="1"/>
      <w:numFmt w:val="lowerRoman"/>
      <w:lvlText w:val="%3."/>
      <w:lvlJc w:val="right"/>
      <w:pPr>
        <w:ind w:left="1763" w:hanging="480"/>
      </w:pPr>
    </w:lvl>
    <w:lvl w:ilvl="3" w:tplc="0409000F" w:tentative="1">
      <w:start w:val="1"/>
      <w:numFmt w:val="decimal"/>
      <w:lvlText w:val="%4."/>
      <w:lvlJc w:val="left"/>
      <w:pPr>
        <w:ind w:left="22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3" w:hanging="480"/>
      </w:pPr>
    </w:lvl>
    <w:lvl w:ilvl="5" w:tplc="0409001B" w:tentative="1">
      <w:start w:val="1"/>
      <w:numFmt w:val="lowerRoman"/>
      <w:lvlText w:val="%6."/>
      <w:lvlJc w:val="right"/>
      <w:pPr>
        <w:ind w:left="3203" w:hanging="480"/>
      </w:pPr>
    </w:lvl>
    <w:lvl w:ilvl="6" w:tplc="0409000F" w:tentative="1">
      <w:start w:val="1"/>
      <w:numFmt w:val="decimal"/>
      <w:lvlText w:val="%7."/>
      <w:lvlJc w:val="left"/>
      <w:pPr>
        <w:ind w:left="36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3" w:hanging="480"/>
      </w:pPr>
    </w:lvl>
    <w:lvl w:ilvl="8" w:tplc="0409001B" w:tentative="1">
      <w:start w:val="1"/>
      <w:numFmt w:val="lowerRoman"/>
      <w:lvlText w:val="%9."/>
      <w:lvlJc w:val="right"/>
      <w:pPr>
        <w:ind w:left="4643" w:hanging="480"/>
      </w:pPr>
    </w:lvl>
  </w:abstractNum>
  <w:abstractNum w:abstractNumId="9" w15:restartNumberingAfterBreak="0">
    <w:nsid w:val="17C104B3"/>
    <w:multiLevelType w:val="hybridMultilevel"/>
    <w:tmpl w:val="7DB28E4A"/>
    <w:lvl w:ilvl="0" w:tplc="12665B5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80E1778"/>
    <w:multiLevelType w:val="hybridMultilevel"/>
    <w:tmpl w:val="7F1E089A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1" w15:restartNumberingAfterBreak="0">
    <w:nsid w:val="1A183B7C"/>
    <w:multiLevelType w:val="hybridMultilevel"/>
    <w:tmpl w:val="7D409E60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2" w15:restartNumberingAfterBreak="0">
    <w:nsid w:val="1C1B5D67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60633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C867CCA"/>
    <w:multiLevelType w:val="multilevel"/>
    <w:tmpl w:val="0D3615D2"/>
    <w:lvl w:ilvl="0">
      <w:start w:val="1"/>
      <w:numFmt w:val="taiwaneseCountingThousand"/>
      <w:pStyle w:val="a"/>
      <w:lvlText w:val="%1、"/>
      <w:lvlJc w:val="left"/>
      <w:pPr>
        <w:ind w:left="480" w:hanging="480"/>
      </w:pPr>
      <w:rPr>
        <w:rFonts w:ascii="標楷體" w:eastAsia="標楷體" w:hAnsi="標楷體"/>
        <w:b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480"/>
      </w:pPr>
    </w:lvl>
    <w:lvl w:ilvl="3">
      <w:numFmt w:val="bullet"/>
      <w:lvlText w:val="□"/>
      <w:lvlJc w:val="left"/>
      <w:pPr>
        <w:ind w:left="1800" w:hanging="360"/>
      </w:pPr>
      <w:rPr>
        <w:rFonts w:ascii="新細明體" w:eastAsia="新細明體" w:hAnsi="新細明體" w:cs="新細明體"/>
      </w:r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9402E5"/>
    <w:multiLevelType w:val="hybridMultilevel"/>
    <w:tmpl w:val="4B7644F0"/>
    <w:lvl w:ilvl="0" w:tplc="0409000F">
      <w:start w:val="1"/>
      <w:numFmt w:val="decimal"/>
      <w:lvlText w:val="%1.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FFFFFFF" w:tentative="1">
      <w:start w:val="1"/>
      <w:numFmt w:val="lowerRoman"/>
      <w:lvlText w:val="%3."/>
      <w:lvlJc w:val="right"/>
      <w:pPr>
        <w:ind w:left="2006" w:hanging="480"/>
      </w:p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6" w15:restartNumberingAfterBreak="0">
    <w:nsid w:val="1CC3176E"/>
    <w:multiLevelType w:val="hybridMultilevel"/>
    <w:tmpl w:val="387A18CC"/>
    <w:lvl w:ilvl="0" w:tplc="B89E0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49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E64D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50AB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291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064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23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6894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EC42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4C17EC"/>
    <w:multiLevelType w:val="hybridMultilevel"/>
    <w:tmpl w:val="D9042F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4713FFF"/>
    <w:multiLevelType w:val="hybridMultilevel"/>
    <w:tmpl w:val="BA8E8888"/>
    <w:lvl w:ilvl="0" w:tplc="0409000F">
      <w:start w:val="1"/>
      <w:numFmt w:val="decimal"/>
      <w:lvlText w:val="%1."/>
      <w:lvlJc w:val="left"/>
      <w:pPr>
        <w:ind w:left="870" w:hanging="39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41C21974">
      <w:start w:val="1"/>
      <w:numFmt w:val="decimal"/>
      <w:lvlText w:val="%4."/>
      <w:lvlJc w:val="left"/>
      <w:pPr>
        <w:ind w:left="240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261708A8"/>
    <w:multiLevelType w:val="hybridMultilevel"/>
    <w:tmpl w:val="84B248C8"/>
    <w:lvl w:ilvl="0" w:tplc="04090015">
      <w:start w:val="1"/>
      <w:numFmt w:val="taiwaneseCountingThousand"/>
      <w:lvlText w:val="%1、"/>
      <w:lvlJc w:val="left"/>
      <w:pPr>
        <w:ind w:left="63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6" w:hanging="480"/>
      </w:pPr>
    </w:lvl>
    <w:lvl w:ilvl="2" w:tplc="0409001B" w:tentative="1">
      <w:start w:val="1"/>
      <w:numFmt w:val="lowerRoman"/>
      <w:lvlText w:val="%3."/>
      <w:lvlJc w:val="right"/>
      <w:pPr>
        <w:ind w:left="1596" w:hanging="480"/>
      </w:pPr>
    </w:lvl>
    <w:lvl w:ilvl="3" w:tplc="0409000F" w:tentative="1">
      <w:start w:val="1"/>
      <w:numFmt w:val="decimal"/>
      <w:lvlText w:val="%4."/>
      <w:lvlJc w:val="left"/>
      <w:pPr>
        <w:ind w:left="20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6" w:hanging="480"/>
      </w:pPr>
    </w:lvl>
    <w:lvl w:ilvl="5" w:tplc="0409001B" w:tentative="1">
      <w:start w:val="1"/>
      <w:numFmt w:val="lowerRoman"/>
      <w:lvlText w:val="%6."/>
      <w:lvlJc w:val="right"/>
      <w:pPr>
        <w:ind w:left="3036" w:hanging="480"/>
      </w:pPr>
    </w:lvl>
    <w:lvl w:ilvl="6" w:tplc="0409000F" w:tentative="1">
      <w:start w:val="1"/>
      <w:numFmt w:val="decimal"/>
      <w:lvlText w:val="%7."/>
      <w:lvlJc w:val="left"/>
      <w:pPr>
        <w:ind w:left="35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6" w:hanging="480"/>
      </w:pPr>
    </w:lvl>
    <w:lvl w:ilvl="8" w:tplc="0409001B" w:tentative="1">
      <w:start w:val="1"/>
      <w:numFmt w:val="lowerRoman"/>
      <w:lvlText w:val="%9."/>
      <w:lvlJc w:val="right"/>
      <w:pPr>
        <w:ind w:left="4476" w:hanging="480"/>
      </w:pPr>
    </w:lvl>
  </w:abstractNum>
  <w:abstractNum w:abstractNumId="20" w15:restartNumberingAfterBreak="0">
    <w:nsid w:val="2EA93819"/>
    <w:multiLevelType w:val="hybridMultilevel"/>
    <w:tmpl w:val="D108C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25AC7EC">
      <w:numFmt w:val="bullet"/>
      <w:lvlText w:val=""/>
      <w:lvlJc w:val="left"/>
      <w:pPr>
        <w:ind w:left="990" w:hanging="510"/>
      </w:pPr>
      <w:rPr>
        <w:rFonts w:ascii="Arial" w:eastAsia="標楷體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2D56385"/>
    <w:multiLevelType w:val="hybridMultilevel"/>
    <w:tmpl w:val="CDE0BF38"/>
    <w:lvl w:ilvl="0" w:tplc="4D1A3AD2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F40953"/>
    <w:multiLevelType w:val="hybridMultilevel"/>
    <w:tmpl w:val="168665A0"/>
    <w:lvl w:ilvl="0" w:tplc="25EC3064">
      <w:start w:val="1"/>
      <w:numFmt w:val="taiwaneseCountingThousand"/>
      <w:lvlText w:val="%1、"/>
      <w:lvlJc w:val="left"/>
      <w:pPr>
        <w:ind w:left="482" w:hanging="480"/>
      </w:pPr>
      <w:rPr>
        <w:b/>
        <w:bCs w:val="0"/>
      </w:rPr>
    </w:lvl>
    <w:lvl w:ilvl="1" w:tplc="81AAC572">
      <w:start w:val="1"/>
      <w:numFmt w:val="decimal"/>
      <w:lvlText w:val="%2."/>
      <w:lvlJc w:val="left"/>
      <w:pPr>
        <w:ind w:left="84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3" w15:restartNumberingAfterBreak="0">
    <w:nsid w:val="332969B2"/>
    <w:multiLevelType w:val="hybridMultilevel"/>
    <w:tmpl w:val="1CAEC39C"/>
    <w:lvl w:ilvl="0" w:tplc="B93E0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E38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76AD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164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7E17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3ECA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58C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AAD6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EAB7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1B2C6E"/>
    <w:multiLevelType w:val="hybridMultilevel"/>
    <w:tmpl w:val="7B56144A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4D47008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609322F"/>
    <w:multiLevelType w:val="hybridMultilevel"/>
    <w:tmpl w:val="F6664530"/>
    <w:lvl w:ilvl="0" w:tplc="9CC48026">
      <w:start w:val="1"/>
      <w:numFmt w:val="decimal"/>
      <w:lvlText w:val="%1."/>
      <w:lvlJc w:val="left"/>
      <w:pPr>
        <w:ind w:left="1020" w:hanging="360"/>
      </w:pPr>
    </w:lvl>
    <w:lvl w:ilvl="1" w:tplc="C87858FC">
      <w:start w:val="1"/>
      <w:numFmt w:val="decimal"/>
      <w:lvlText w:val="%2."/>
      <w:lvlJc w:val="left"/>
      <w:pPr>
        <w:ind w:left="1020" w:hanging="360"/>
      </w:pPr>
    </w:lvl>
    <w:lvl w:ilvl="2" w:tplc="2724F77C">
      <w:start w:val="1"/>
      <w:numFmt w:val="decimal"/>
      <w:lvlText w:val="%3."/>
      <w:lvlJc w:val="left"/>
      <w:pPr>
        <w:ind w:left="1020" w:hanging="360"/>
      </w:pPr>
    </w:lvl>
    <w:lvl w:ilvl="3" w:tplc="01F20C72">
      <w:start w:val="1"/>
      <w:numFmt w:val="decimal"/>
      <w:lvlText w:val="%4."/>
      <w:lvlJc w:val="left"/>
      <w:pPr>
        <w:ind w:left="1020" w:hanging="360"/>
      </w:pPr>
    </w:lvl>
    <w:lvl w:ilvl="4" w:tplc="F740D414">
      <w:start w:val="1"/>
      <w:numFmt w:val="decimal"/>
      <w:lvlText w:val="%5."/>
      <w:lvlJc w:val="left"/>
      <w:pPr>
        <w:ind w:left="1020" w:hanging="360"/>
      </w:pPr>
    </w:lvl>
    <w:lvl w:ilvl="5" w:tplc="9EB4006C">
      <w:start w:val="1"/>
      <w:numFmt w:val="decimal"/>
      <w:lvlText w:val="%6."/>
      <w:lvlJc w:val="left"/>
      <w:pPr>
        <w:ind w:left="1020" w:hanging="360"/>
      </w:pPr>
    </w:lvl>
    <w:lvl w:ilvl="6" w:tplc="6ADE5628">
      <w:start w:val="1"/>
      <w:numFmt w:val="decimal"/>
      <w:lvlText w:val="%7."/>
      <w:lvlJc w:val="left"/>
      <w:pPr>
        <w:ind w:left="1020" w:hanging="360"/>
      </w:pPr>
    </w:lvl>
    <w:lvl w:ilvl="7" w:tplc="C6C64B9A">
      <w:start w:val="1"/>
      <w:numFmt w:val="decimal"/>
      <w:lvlText w:val="%8."/>
      <w:lvlJc w:val="left"/>
      <w:pPr>
        <w:ind w:left="1020" w:hanging="360"/>
      </w:pPr>
    </w:lvl>
    <w:lvl w:ilvl="8" w:tplc="DE76FDEA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38915E3E"/>
    <w:multiLevelType w:val="hybridMultilevel"/>
    <w:tmpl w:val="8334CBAC"/>
    <w:lvl w:ilvl="0" w:tplc="1F9C28B2">
      <w:start w:val="1"/>
      <w:numFmt w:val="taiwaneseCountingThousand"/>
      <w:lvlText w:val="(%1)"/>
      <w:lvlJc w:val="left"/>
      <w:pPr>
        <w:ind w:left="830" w:hanging="405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8" w15:restartNumberingAfterBreak="0">
    <w:nsid w:val="3AA74BD1"/>
    <w:multiLevelType w:val="hybridMultilevel"/>
    <w:tmpl w:val="BB2E6722"/>
    <w:lvl w:ilvl="0" w:tplc="FFFFFFFF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B465EAA">
      <w:start w:val="1"/>
      <w:numFmt w:val="taiwaneseCountingThousand"/>
      <w:lvlText w:val="%3、"/>
      <w:lvlJc w:val="left"/>
      <w:pPr>
        <w:ind w:left="2006" w:hanging="4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9" w15:restartNumberingAfterBreak="0">
    <w:nsid w:val="3AA81191"/>
    <w:multiLevelType w:val="hybridMultilevel"/>
    <w:tmpl w:val="96665400"/>
    <w:lvl w:ilvl="0" w:tplc="2960B90A">
      <w:start w:val="1"/>
      <w:numFmt w:val="taiwaneseCountingThousand"/>
      <w:lvlText w:val="%1、"/>
      <w:lvlJc w:val="left"/>
      <w:pPr>
        <w:ind w:left="480" w:hanging="480"/>
      </w:pPr>
    </w:lvl>
    <w:lvl w:ilvl="1" w:tplc="5E345FD0">
      <w:start w:val="1"/>
      <w:numFmt w:val="taiwaneseCountingThousand"/>
      <w:lvlText w:val="(%2)"/>
      <w:lvlJc w:val="left"/>
      <w:pPr>
        <w:ind w:left="920" w:hanging="440"/>
      </w:pPr>
      <w:rPr>
        <w:rFonts w:hint="default"/>
      </w:rPr>
    </w:lvl>
    <w:lvl w:ilvl="2" w:tplc="314A519E" w:tentative="1">
      <w:start w:val="1"/>
      <w:numFmt w:val="lowerRoman"/>
      <w:lvlText w:val="%3."/>
      <w:lvlJc w:val="right"/>
      <w:pPr>
        <w:ind w:left="1440" w:hanging="480"/>
      </w:pPr>
    </w:lvl>
    <w:lvl w:ilvl="3" w:tplc="710C4E36" w:tentative="1">
      <w:start w:val="1"/>
      <w:numFmt w:val="decimal"/>
      <w:lvlText w:val="%4."/>
      <w:lvlJc w:val="left"/>
      <w:pPr>
        <w:ind w:left="1920" w:hanging="480"/>
      </w:pPr>
    </w:lvl>
    <w:lvl w:ilvl="4" w:tplc="F68CDFE8" w:tentative="1">
      <w:start w:val="1"/>
      <w:numFmt w:val="ideographTraditional"/>
      <w:lvlText w:val="%5、"/>
      <w:lvlJc w:val="left"/>
      <w:pPr>
        <w:ind w:left="2400" w:hanging="480"/>
      </w:pPr>
    </w:lvl>
    <w:lvl w:ilvl="5" w:tplc="438A9AEE" w:tentative="1">
      <w:start w:val="1"/>
      <w:numFmt w:val="lowerRoman"/>
      <w:lvlText w:val="%6."/>
      <w:lvlJc w:val="right"/>
      <w:pPr>
        <w:ind w:left="2880" w:hanging="480"/>
      </w:pPr>
    </w:lvl>
    <w:lvl w:ilvl="6" w:tplc="0DD2A5C4" w:tentative="1">
      <w:start w:val="1"/>
      <w:numFmt w:val="decimal"/>
      <w:lvlText w:val="%7."/>
      <w:lvlJc w:val="left"/>
      <w:pPr>
        <w:ind w:left="3360" w:hanging="480"/>
      </w:pPr>
    </w:lvl>
    <w:lvl w:ilvl="7" w:tplc="F27AF504" w:tentative="1">
      <w:start w:val="1"/>
      <w:numFmt w:val="ideographTraditional"/>
      <w:lvlText w:val="%8、"/>
      <w:lvlJc w:val="left"/>
      <w:pPr>
        <w:ind w:left="3840" w:hanging="480"/>
      </w:pPr>
    </w:lvl>
    <w:lvl w:ilvl="8" w:tplc="65AE46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C722D41"/>
    <w:multiLevelType w:val="hybridMultilevel"/>
    <w:tmpl w:val="D6EE16F2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1" w15:restartNumberingAfterBreak="0">
    <w:nsid w:val="3DD5548A"/>
    <w:multiLevelType w:val="hybridMultilevel"/>
    <w:tmpl w:val="15083220"/>
    <w:lvl w:ilvl="0" w:tplc="04090001">
      <w:start w:val="1"/>
      <w:numFmt w:val="bullet"/>
      <w:lvlText w:val=""/>
      <w:lvlJc w:val="left"/>
      <w:pPr>
        <w:ind w:left="200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8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2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8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49" w:hanging="480"/>
      </w:pPr>
      <w:rPr>
        <w:rFonts w:ascii="Wingdings" w:hAnsi="Wingdings" w:hint="default"/>
      </w:rPr>
    </w:lvl>
  </w:abstractNum>
  <w:abstractNum w:abstractNumId="32" w15:restartNumberingAfterBreak="0">
    <w:nsid w:val="3DEC47E7"/>
    <w:multiLevelType w:val="hybridMultilevel"/>
    <w:tmpl w:val="3CD4036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2C677B6"/>
    <w:multiLevelType w:val="hybridMultilevel"/>
    <w:tmpl w:val="AB2AFA74"/>
    <w:lvl w:ilvl="0" w:tplc="E548B122">
      <w:start w:val="1"/>
      <w:numFmt w:val="taiwaneseCountingThousand"/>
      <w:lvlText w:val="(%1)"/>
      <w:lvlJc w:val="left"/>
      <w:pPr>
        <w:ind w:left="1046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4" w15:restartNumberingAfterBreak="0">
    <w:nsid w:val="46532CD5"/>
    <w:multiLevelType w:val="hybridMultilevel"/>
    <w:tmpl w:val="0A1E6262"/>
    <w:lvl w:ilvl="0" w:tplc="B7E2CE66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7106E20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7C05C86"/>
    <w:multiLevelType w:val="hybridMultilevel"/>
    <w:tmpl w:val="8EF6EDC4"/>
    <w:lvl w:ilvl="0" w:tplc="3AC271C2">
      <w:start w:val="1"/>
      <w:numFmt w:val="decimal"/>
      <w:lvlText w:val="%1."/>
      <w:lvlJc w:val="left"/>
      <w:pPr>
        <w:ind w:left="479" w:hanging="45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89" w:hanging="480"/>
      </w:pPr>
    </w:lvl>
    <w:lvl w:ilvl="2" w:tplc="0409001B" w:tentative="1">
      <w:start w:val="1"/>
      <w:numFmt w:val="lowerRoman"/>
      <w:lvlText w:val="%3."/>
      <w:lvlJc w:val="right"/>
      <w:pPr>
        <w:ind w:left="1469" w:hanging="480"/>
      </w:pPr>
    </w:lvl>
    <w:lvl w:ilvl="3" w:tplc="0409000F" w:tentative="1">
      <w:start w:val="1"/>
      <w:numFmt w:val="decimal"/>
      <w:lvlText w:val="%4."/>
      <w:lvlJc w:val="left"/>
      <w:pPr>
        <w:ind w:left="19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9" w:hanging="480"/>
      </w:pPr>
    </w:lvl>
    <w:lvl w:ilvl="5" w:tplc="0409001B" w:tentative="1">
      <w:start w:val="1"/>
      <w:numFmt w:val="lowerRoman"/>
      <w:lvlText w:val="%6."/>
      <w:lvlJc w:val="right"/>
      <w:pPr>
        <w:ind w:left="2909" w:hanging="480"/>
      </w:pPr>
    </w:lvl>
    <w:lvl w:ilvl="6" w:tplc="0409000F" w:tentative="1">
      <w:start w:val="1"/>
      <w:numFmt w:val="decimal"/>
      <w:lvlText w:val="%7."/>
      <w:lvlJc w:val="left"/>
      <w:pPr>
        <w:ind w:left="33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9" w:hanging="480"/>
      </w:pPr>
    </w:lvl>
    <w:lvl w:ilvl="8" w:tplc="0409001B" w:tentative="1">
      <w:start w:val="1"/>
      <w:numFmt w:val="lowerRoman"/>
      <w:lvlText w:val="%9."/>
      <w:lvlJc w:val="right"/>
      <w:pPr>
        <w:ind w:left="4349" w:hanging="480"/>
      </w:pPr>
    </w:lvl>
  </w:abstractNum>
  <w:abstractNum w:abstractNumId="37" w15:restartNumberingAfterBreak="0">
    <w:nsid w:val="48036183"/>
    <w:multiLevelType w:val="hybridMultilevel"/>
    <w:tmpl w:val="75FA5D38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38" w15:restartNumberingAfterBreak="0">
    <w:nsid w:val="48297F98"/>
    <w:multiLevelType w:val="hybridMultilevel"/>
    <w:tmpl w:val="9EC69306"/>
    <w:lvl w:ilvl="0" w:tplc="D37846AC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9" w15:restartNumberingAfterBreak="0">
    <w:nsid w:val="48680804"/>
    <w:multiLevelType w:val="hybridMultilevel"/>
    <w:tmpl w:val="40B4C7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491D184D"/>
    <w:multiLevelType w:val="hybridMultilevel"/>
    <w:tmpl w:val="D4405ADA"/>
    <w:lvl w:ilvl="0" w:tplc="22847E1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22847E12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ABB354C"/>
    <w:multiLevelType w:val="hybridMultilevel"/>
    <w:tmpl w:val="D798730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ACC368F"/>
    <w:multiLevelType w:val="hybridMultilevel"/>
    <w:tmpl w:val="795EA106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B53070E"/>
    <w:multiLevelType w:val="hybridMultilevel"/>
    <w:tmpl w:val="BB2298A4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BF53AC4"/>
    <w:multiLevelType w:val="hybridMultilevel"/>
    <w:tmpl w:val="78EA104C"/>
    <w:lvl w:ilvl="0" w:tplc="7AE87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3268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A73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7C3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CE0A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1AB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844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CFA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5AE3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F6A604F"/>
    <w:multiLevelType w:val="hybridMultilevel"/>
    <w:tmpl w:val="76180E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04A6980"/>
    <w:multiLevelType w:val="hybridMultilevel"/>
    <w:tmpl w:val="3BEE6298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2252F5"/>
    <w:multiLevelType w:val="hybridMultilevel"/>
    <w:tmpl w:val="70C23560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A705353"/>
    <w:multiLevelType w:val="hybridMultilevel"/>
    <w:tmpl w:val="04DE2186"/>
    <w:lvl w:ilvl="0" w:tplc="84400EC2">
      <w:start w:val="1"/>
      <w:numFmt w:val="decimal"/>
      <w:lvlText w:val="(%1)"/>
      <w:lvlJc w:val="left"/>
      <w:pPr>
        <w:ind w:left="2003" w:hanging="48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483" w:hanging="480"/>
      </w:pPr>
    </w:lvl>
    <w:lvl w:ilvl="2" w:tplc="0409001B" w:tentative="1">
      <w:start w:val="1"/>
      <w:numFmt w:val="lowerRoman"/>
      <w:lvlText w:val="%3."/>
      <w:lvlJc w:val="right"/>
      <w:pPr>
        <w:ind w:left="2963" w:hanging="480"/>
      </w:pPr>
    </w:lvl>
    <w:lvl w:ilvl="3" w:tplc="0409000F" w:tentative="1">
      <w:start w:val="1"/>
      <w:numFmt w:val="decimal"/>
      <w:lvlText w:val="%4."/>
      <w:lvlJc w:val="left"/>
      <w:pPr>
        <w:ind w:left="34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3" w:hanging="480"/>
      </w:pPr>
    </w:lvl>
    <w:lvl w:ilvl="5" w:tplc="0409001B" w:tentative="1">
      <w:start w:val="1"/>
      <w:numFmt w:val="lowerRoman"/>
      <w:lvlText w:val="%6."/>
      <w:lvlJc w:val="right"/>
      <w:pPr>
        <w:ind w:left="4403" w:hanging="480"/>
      </w:pPr>
    </w:lvl>
    <w:lvl w:ilvl="6" w:tplc="0409000F" w:tentative="1">
      <w:start w:val="1"/>
      <w:numFmt w:val="decimal"/>
      <w:lvlText w:val="%7."/>
      <w:lvlJc w:val="left"/>
      <w:pPr>
        <w:ind w:left="48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3" w:hanging="480"/>
      </w:pPr>
    </w:lvl>
    <w:lvl w:ilvl="8" w:tplc="0409001B" w:tentative="1">
      <w:start w:val="1"/>
      <w:numFmt w:val="lowerRoman"/>
      <w:lvlText w:val="%9."/>
      <w:lvlJc w:val="right"/>
      <w:pPr>
        <w:ind w:left="5843" w:hanging="480"/>
      </w:pPr>
    </w:lvl>
  </w:abstractNum>
  <w:abstractNum w:abstractNumId="49" w15:restartNumberingAfterBreak="0">
    <w:nsid w:val="5AE83517"/>
    <w:multiLevelType w:val="hybridMultilevel"/>
    <w:tmpl w:val="9C3AFD8E"/>
    <w:lvl w:ilvl="0" w:tplc="C594361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5E467109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E9B2178"/>
    <w:multiLevelType w:val="hybridMultilevel"/>
    <w:tmpl w:val="8406473E"/>
    <w:lvl w:ilvl="0" w:tplc="04090015">
      <w:start w:val="1"/>
      <w:numFmt w:val="taiwaneseCountingThousand"/>
      <w:lvlText w:val="%1、"/>
      <w:lvlJc w:val="left"/>
      <w:pPr>
        <w:ind w:left="10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36" w:hanging="480"/>
      </w:pPr>
    </w:lvl>
    <w:lvl w:ilvl="2" w:tplc="0409001B" w:tentative="1">
      <w:start w:val="1"/>
      <w:numFmt w:val="lowerRoman"/>
      <w:lvlText w:val="%3."/>
      <w:lvlJc w:val="right"/>
      <w:pPr>
        <w:ind w:left="2016" w:hanging="480"/>
      </w:pPr>
    </w:lvl>
    <w:lvl w:ilvl="3" w:tplc="0409000F" w:tentative="1">
      <w:start w:val="1"/>
      <w:numFmt w:val="decimal"/>
      <w:lvlText w:val="%4."/>
      <w:lvlJc w:val="left"/>
      <w:pPr>
        <w:ind w:left="24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6" w:hanging="480"/>
      </w:pPr>
    </w:lvl>
    <w:lvl w:ilvl="5" w:tplc="0409001B" w:tentative="1">
      <w:start w:val="1"/>
      <w:numFmt w:val="lowerRoman"/>
      <w:lvlText w:val="%6."/>
      <w:lvlJc w:val="right"/>
      <w:pPr>
        <w:ind w:left="3456" w:hanging="480"/>
      </w:pPr>
    </w:lvl>
    <w:lvl w:ilvl="6" w:tplc="0409000F" w:tentative="1">
      <w:start w:val="1"/>
      <w:numFmt w:val="decimal"/>
      <w:lvlText w:val="%7."/>
      <w:lvlJc w:val="left"/>
      <w:pPr>
        <w:ind w:left="39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6" w:hanging="480"/>
      </w:pPr>
    </w:lvl>
    <w:lvl w:ilvl="8" w:tplc="0409001B" w:tentative="1">
      <w:start w:val="1"/>
      <w:numFmt w:val="lowerRoman"/>
      <w:lvlText w:val="%9."/>
      <w:lvlJc w:val="right"/>
      <w:pPr>
        <w:ind w:left="4896" w:hanging="480"/>
      </w:pPr>
    </w:lvl>
  </w:abstractNum>
  <w:abstractNum w:abstractNumId="52" w15:restartNumberingAfterBreak="0">
    <w:nsid w:val="60850C68"/>
    <w:multiLevelType w:val="hybridMultilevel"/>
    <w:tmpl w:val="3F261EA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15A03DD"/>
    <w:multiLevelType w:val="hybridMultilevel"/>
    <w:tmpl w:val="186C62C2"/>
    <w:lvl w:ilvl="0" w:tplc="35264A5A">
      <w:start w:val="1"/>
      <w:numFmt w:val="taiwaneseCountingThousand"/>
      <w:lvlText w:val="(%1)"/>
      <w:lvlJc w:val="left"/>
      <w:pPr>
        <w:ind w:left="96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4" w15:restartNumberingAfterBreak="0">
    <w:nsid w:val="61D02EB2"/>
    <w:multiLevelType w:val="hybridMultilevel"/>
    <w:tmpl w:val="80DE4E66"/>
    <w:lvl w:ilvl="0" w:tplc="F4DAD54E">
      <w:start w:val="1"/>
      <w:numFmt w:val="decimal"/>
      <w:lvlText w:val="%1."/>
      <w:lvlJc w:val="left"/>
      <w:pPr>
        <w:ind w:left="1529" w:hanging="480"/>
      </w:pPr>
      <w:rPr>
        <w:rFonts w:eastAsia="標楷體" w:hint="eastAsia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009" w:hanging="480"/>
      </w:pPr>
    </w:lvl>
    <w:lvl w:ilvl="2" w:tplc="0409001B" w:tentative="1">
      <w:start w:val="1"/>
      <w:numFmt w:val="lowerRoman"/>
      <w:lvlText w:val="%3."/>
      <w:lvlJc w:val="right"/>
      <w:pPr>
        <w:ind w:left="2489" w:hanging="480"/>
      </w:pPr>
    </w:lvl>
    <w:lvl w:ilvl="3" w:tplc="0409000F" w:tentative="1">
      <w:start w:val="1"/>
      <w:numFmt w:val="decimal"/>
      <w:lvlText w:val="%4."/>
      <w:lvlJc w:val="left"/>
      <w:pPr>
        <w:ind w:left="29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9" w:hanging="480"/>
      </w:pPr>
    </w:lvl>
    <w:lvl w:ilvl="5" w:tplc="0409001B" w:tentative="1">
      <w:start w:val="1"/>
      <w:numFmt w:val="lowerRoman"/>
      <w:lvlText w:val="%6."/>
      <w:lvlJc w:val="right"/>
      <w:pPr>
        <w:ind w:left="3929" w:hanging="480"/>
      </w:pPr>
    </w:lvl>
    <w:lvl w:ilvl="6" w:tplc="0409000F" w:tentative="1">
      <w:start w:val="1"/>
      <w:numFmt w:val="decimal"/>
      <w:lvlText w:val="%7."/>
      <w:lvlJc w:val="left"/>
      <w:pPr>
        <w:ind w:left="44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9" w:hanging="480"/>
      </w:pPr>
    </w:lvl>
    <w:lvl w:ilvl="8" w:tplc="0409001B" w:tentative="1">
      <w:start w:val="1"/>
      <w:numFmt w:val="lowerRoman"/>
      <w:lvlText w:val="%9."/>
      <w:lvlJc w:val="right"/>
      <w:pPr>
        <w:ind w:left="5369" w:hanging="480"/>
      </w:pPr>
    </w:lvl>
  </w:abstractNum>
  <w:abstractNum w:abstractNumId="55" w15:restartNumberingAfterBreak="0">
    <w:nsid w:val="61DA469E"/>
    <w:multiLevelType w:val="hybridMultilevel"/>
    <w:tmpl w:val="9D8685DA"/>
    <w:lvl w:ilvl="0" w:tplc="9D0C795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C6BCE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C8BBA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8894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F404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C4C5A0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18D5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5C99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08399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F65474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2495E6A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337038A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4ED1A0B"/>
    <w:multiLevelType w:val="hybridMultilevel"/>
    <w:tmpl w:val="B69E49B0"/>
    <w:lvl w:ilvl="0" w:tplc="2BE8CF38">
      <w:start w:val="1"/>
      <w:numFmt w:val="taiwaneseCountingThousand"/>
      <w:lvlText w:val="(%1)"/>
      <w:lvlJc w:val="left"/>
      <w:pPr>
        <w:ind w:left="445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0" w15:restartNumberingAfterBreak="0">
    <w:nsid w:val="659960D6"/>
    <w:multiLevelType w:val="hybridMultilevel"/>
    <w:tmpl w:val="9AC88678"/>
    <w:lvl w:ilvl="0" w:tplc="04F6AA22">
      <w:start w:val="1"/>
      <w:numFmt w:val="decimal"/>
      <w:lvlText w:val="%1."/>
      <w:lvlJc w:val="left"/>
      <w:pPr>
        <w:ind w:left="1526" w:hanging="480"/>
      </w:pPr>
      <w:rPr>
        <w:rFonts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B09A8D7E">
      <w:start w:val="1"/>
      <w:numFmt w:val="decimal"/>
      <w:lvlText w:val="%3."/>
      <w:lvlJc w:val="left"/>
      <w:pPr>
        <w:ind w:left="2486" w:hanging="480"/>
      </w:pPr>
      <w:rPr>
        <w:rFonts w:eastAsia="標楷體" w:hint="eastAsia"/>
        <w:b w:val="0"/>
        <w:i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61" w15:restartNumberingAfterBreak="0">
    <w:nsid w:val="660214DE"/>
    <w:multiLevelType w:val="hybridMultilevel"/>
    <w:tmpl w:val="A39E54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2" w15:restartNumberingAfterBreak="0">
    <w:nsid w:val="674A465C"/>
    <w:multiLevelType w:val="hybridMultilevel"/>
    <w:tmpl w:val="65D2997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82C3AA1"/>
    <w:multiLevelType w:val="multilevel"/>
    <w:tmpl w:val="C24E9C04"/>
    <w:lvl w:ilvl="0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AAA58B5"/>
    <w:multiLevelType w:val="hybridMultilevel"/>
    <w:tmpl w:val="B5BEE4AA"/>
    <w:lvl w:ilvl="0" w:tplc="EA0EC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E75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56F9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28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C45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FA1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CC95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7A6B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000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760D4C"/>
    <w:multiLevelType w:val="hybridMultilevel"/>
    <w:tmpl w:val="8016601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6" w15:restartNumberingAfterBreak="0">
    <w:nsid w:val="6DC90C11"/>
    <w:multiLevelType w:val="hybridMultilevel"/>
    <w:tmpl w:val="D8C6E23A"/>
    <w:lvl w:ilvl="0" w:tplc="8BB89BE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1E3637C"/>
    <w:multiLevelType w:val="hybridMultilevel"/>
    <w:tmpl w:val="98AA5604"/>
    <w:lvl w:ilvl="0" w:tplc="57C4594E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72C717B9"/>
    <w:multiLevelType w:val="hybridMultilevel"/>
    <w:tmpl w:val="25709560"/>
    <w:lvl w:ilvl="0" w:tplc="0FBE5F1C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9" w15:restartNumberingAfterBreak="0">
    <w:nsid w:val="7571486E"/>
    <w:multiLevelType w:val="hybridMultilevel"/>
    <w:tmpl w:val="E9620344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70" w15:restartNumberingAfterBreak="0">
    <w:nsid w:val="762E0277"/>
    <w:multiLevelType w:val="hybridMultilevel"/>
    <w:tmpl w:val="4A88AF9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8454F4B"/>
    <w:multiLevelType w:val="hybridMultilevel"/>
    <w:tmpl w:val="E514D1C2"/>
    <w:lvl w:ilvl="0" w:tplc="8BD025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794E68FF"/>
    <w:multiLevelType w:val="hybridMultilevel"/>
    <w:tmpl w:val="6EC85CE8"/>
    <w:lvl w:ilvl="0" w:tplc="C7AEE672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3" w15:restartNumberingAfterBreak="0">
    <w:nsid w:val="7DA31931"/>
    <w:multiLevelType w:val="hybridMultilevel"/>
    <w:tmpl w:val="38662E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E567100"/>
    <w:multiLevelType w:val="hybridMultilevel"/>
    <w:tmpl w:val="3EB05AAA"/>
    <w:lvl w:ilvl="0" w:tplc="B10A62D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EB00633"/>
    <w:multiLevelType w:val="hybridMultilevel"/>
    <w:tmpl w:val="9EC69306"/>
    <w:lvl w:ilvl="0" w:tplc="FFFFFFFF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2" w:hanging="480"/>
      </w:pPr>
    </w:lvl>
    <w:lvl w:ilvl="2" w:tplc="FFFFFFFF" w:tentative="1">
      <w:start w:val="1"/>
      <w:numFmt w:val="lowerRoman"/>
      <w:lvlText w:val="%3."/>
      <w:lvlJc w:val="right"/>
      <w:pPr>
        <w:ind w:left="1922" w:hanging="480"/>
      </w:pPr>
    </w:lvl>
    <w:lvl w:ilvl="3" w:tplc="FFFFFFFF" w:tentative="1">
      <w:start w:val="1"/>
      <w:numFmt w:val="decimal"/>
      <w:lvlText w:val="%4."/>
      <w:lvlJc w:val="left"/>
      <w:pPr>
        <w:ind w:left="240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2" w:hanging="480"/>
      </w:pPr>
    </w:lvl>
    <w:lvl w:ilvl="5" w:tplc="FFFFFFFF" w:tentative="1">
      <w:start w:val="1"/>
      <w:numFmt w:val="lowerRoman"/>
      <w:lvlText w:val="%6."/>
      <w:lvlJc w:val="right"/>
      <w:pPr>
        <w:ind w:left="3362" w:hanging="480"/>
      </w:pPr>
    </w:lvl>
    <w:lvl w:ilvl="6" w:tplc="FFFFFFFF" w:tentative="1">
      <w:start w:val="1"/>
      <w:numFmt w:val="decimal"/>
      <w:lvlText w:val="%7."/>
      <w:lvlJc w:val="left"/>
      <w:pPr>
        <w:ind w:left="384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2" w:hanging="480"/>
      </w:pPr>
    </w:lvl>
    <w:lvl w:ilvl="8" w:tplc="FFFFFFFF" w:tentative="1">
      <w:start w:val="1"/>
      <w:numFmt w:val="lowerRoman"/>
      <w:lvlText w:val="%9."/>
      <w:lvlJc w:val="right"/>
      <w:pPr>
        <w:ind w:left="4802" w:hanging="480"/>
      </w:pPr>
    </w:lvl>
  </w:abstractNum>
  <w:num w:numId="1" w16cid:durableId="352418321">
    <w:abstractNumId w:val="22"/>
  </w:num>
  <w:num w:numId="2" w16cid:durableId="415594975">
    <w:abstractNumId w:val="59"/>
  </w:num>
  <w:num w:numId="3" w16cid:durableId="73666970">
    <w:abstractNumId w:val="11"/>
  </w:num>
  <w:num w:numId="4" w16cid:durableId="319162310">
    <w:abstractNumId w:val="36"/>
  </w:num>
  <w:num w:numId="5" w16cid:durableId="139614654">
    <w:abstractNumId w:val="13"/>
  </w:num>
  <w:num w:numId="6" w16cid:durableId="2104255959">
    <w:abstractNumId w:val="5"/>
  </w:num>
  <w:num w:numId="7" w16cid:durableId="577978916">
    <w:abstractNumId w:val="21"/>
  </w:num>
  <w:num w:numId="8" w16cid:durableId="1958222383">
    <w:abstractNumId w:val="33"/>
  </w:num>
  <w:num w:numId="9" w16cid:durableId="860778962">
    <w:abstractNumId w:val="69"/>
  </w:num>
  <w:num w:numId="10" w16cid:durableId="416440644">
    <w:abstractNumId w:val="37"/>
  </w:num>
  <w:num w:numId="11" w16cid:durableId="1433089673">
    <w:abstractNumId w:val="57"/>
  </w:num>
  <w:num w:numId="12" w16cid:durableId="644437033">
    <w:abstractNumId w:val="35"/>
  </w:num>
  <w:num w:numId="13" w16cid:durableId="963194419">
    <w:abstractNumId w:val="56"/>
  </w:num>
  <w:num w:numId="14" w16cid:durableId="1419523647">
    <w:abstractNumId w:val="25"/>
  </w:num>
  <w:num w:numId="15" w16cid:durableId="1030181956">
    <w:abstractNumId w:val="50"/>
  </w:num>
  <w:num w:numId="16" w16cid:durableId="1626079625">
    <w:abstractNumId w:val="30"/>
  </w:num>
  <w:num w:numId="17" w16cid:durableId="770471233">
    <w:abstractNumId w:val="42"/>
  </w:num>
  <w:num w:numId="18" w16cid:durableId="1846168924">
    <w:abstractNumId w:val="1"/>
  </w:num>
  <w:num w:numId="19" w16cid:durableId="1239249156">
    <w:abstractNumId w:val="40"/>
  </w:num>
  <w:num w:numId="20" w16cid:durableId="1581909167">
    <w:abstractNumId w:val="27"/>
  </w:num>
  <w:num w:numId="21" w16cid:durableId="119688870">
    <w:abstractNumId w:val="45"/>
  </w:num>
  <w:num w:numId="22" w16cid:durableId="1300763337">
    <w:abstractNumId w:val="0"/>
  </w:num>
  <w:num w:numId="23" w16cid:durableId="1619336550">
    <w:abstractNumId w:val="28"/>
  </w:num>
  <w:num w:numId="24" w16cid:durableId="1480149586">
    <w:abstractNumId w:val="67"/>
  </w:num>
  <w:num w:numId="25" w16cid:durableId="250432545">
    <w:abstractNumId w:val="12"/>
  </w:num>
  <w:num w:numId="26" w16cid:durableId="1518815397">
    <w:abstractNumId w:val="48"/>
  </w:num>
  <w:num w:numId="27" w16cid:durableId="847212083">
    <w:abstractNumId w:val="54"/>
  </w:num>
  <w:num w:numId="28" w16cid:durableId="626398586">
    <w:abstractNumId w:val="31"/>
  </w:num>
  <w:num w:numId="29" w16cid:durableId="985360108">
    <w:abstractNumId w:val="58"/>
  </w:num>
  <w:num w:numId="30" w16cid:durableId="1967076871">
    <w:abstractNumId w:val="60"/>
  </w:num>
  <w:num w:numId="31" w16cid:durableId="321154810">
    <w:abstractNumId w:val="70"/>
  </w:num>
  <w:num w:numId="32" w16cid:durableId="824736889">
    <w:abstractNumId w:val="68"/>
  </w:num>
  <w:num w:numId="33" w16cid:durableId="392392800">
    <w:abstractNumId w:val="10"/>
  </w:num>
  <w:num w:numId="34" w16cid:durableId="1669865486">
    <w:abstractNumId w:val="72"/>
  </w:num>
  <w:num w:numId="35" w16cid:durableId="1323462913">
    <w:abstractNumId w:val="8"/>
  </w:num>
  <w:num w:numId="36" w16cid:durableId="1829324326">
    <w:abstractNumId w:val="41"/>
  </w:num>
  <w:num w:numId="37" w16cid:durableId="1463159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849648">
    <w:abstractNumId w:val="52"/>
  </w:num>
  <w:num w:numId="39" w16cid:durableId="743602647">
    <w:abstractNumId w:val="24"/>
  </w:num>
  <w:num w:numId="40" w16cid:durableId="224727408">
    <w:abstractNumId w:val="32"/>
  </w:num>
  <w:num w:numId="41" w16cid:durableId="739596198">
    <w:abstractNumId w:val="47"/>
  </w:num>
  <w:num w:numId="42" w16cid:durableId="764691147">
    <w:abstractNumId w:val="3"/>
  </w:num>
  <w:num w:numId="43" w16cid:durableId="118185283">
    <w:abstractNumId w:val="74"/>
  </w:num>
  <w:num w:numId="44" w16cid:durableId="1203204109">
    <w:abstractNumId w:val="66"/>
  </w:num>
  <w:num w:numId="45" w16cid:durableId="1937594976">
    <w:abstractNumId w:val="9"/>
  </w:num>
  <w:num w:numId="46" w16cid:durableId="1989356408">
    <w:abstractNumId w:val="62"/>
  </w:num>
  <w:num w:numId="47" w16cid:durableId="603225909">
    <w:abstractNumId w:val="18"/>
  </w:num>
  <w:num w:numId="48" w16cid:durableId="998921702">
    <w:abstractNumId w:val="29"/>
  </w:num>
  <w:num w:numId="49" w16cid:durableId="1497719979">
    <w:abstractNumId w:val="71"/>
  </w:num>
  <w:num w:numId="50" w16cid:durableId="425267518">
    <w:abstractNumId w:val="14"/>
  </w:num>
  <w:num w:numId="51" w16cid:durableId="2044012171">
    <w:abstractNumId w:val="34"/>
  </w:num>
  <w:num w:numId="52" w16cid:durableId="226916359">
    <w:abstractNumId w:val="2"/>
  </w:num>
  <w:num w:numId="53" w16cid:durableId="1237546522">
    <w:abstractNumId w:val="53"/>
  </w:num>
  <w:num w:numId="54" w16cid:durableId="816534560">
    <w:abstractNumId w:val="38"/>
  </w:num>
  <w:num w:numId="55" w16cid:durableId="1156216902">
    <w:abstractNumId w:val="19"/>
  </w:num>
  <w:num w:numId="56" w16cid:durableId="1303729397">
    <w:abstractNumId w:val="6"/>
  </w:num>
  <w:num w:numId="57" w16cid:durableId="2028630650">
    <w:abstractNumId w:val="51"/>
  </w:num>
  <w:num w:numId="58" w16cid:durableId="630865157">
    <w:abstractNumId w:val="49"/>
  </w:num>
  <w:num w:numId="59" w16cid:durableId="329870222">
    <w:abstractNumId w:val="55"/>
  </w:num>
  <w:num w:numId="60" w16cid:durableId="1401514414">
    <w:abstractNumId w:val="64"/>
  </w:num>
  <w:num w:numId="61" w16cid:durableId="141121080">
    <w:abstractNumId w:val="23"/>
  </w:num>
  <w:num w:numId="62" w16cid:durableId="137961599">
    <w:abstractNumId w:val="44"/>
  </w:num>
  <w:num w:numId="63" w16cid:durableId="1136295856">
    <w:abstractNumId w:val="7"/>
  </w:num>
  <w:num w:numId="64" w16cid:durableId="374698121">
    <w:abstractNumId w:val="16"/>
  </w:num>
  <w:num w:numId="65" w16cid:durableId="290064047">
    <w:abstractNumId w:val="20"/>
  </w:num>
  <w:num w:numId="66" w16cid:durableId="1442414277">
    <w:abstractNumId w:val="39"/>
  </w:num>
  <w:num w:numId="67" w16cid:durableId="1733042294">
    <w:abstractNumId w:val="65"/>
  </w:num>
  <w:num w:numId="68" w16cid:durableId="9064670">
    <w:abstractNumId w:val="75"/>
  </w:num>
  <w:num w:numId="69" w16cid:durableId="451871513">
    <w:abstractNumId w:val="73"/>
  </w:num>
  <w:num w:numId="70" w16cid:durableId="730494268">
    <w:abstractNumId w:val="43"/>
  </w:num>
  <w:num w:numId="71" w16cid:durableId="1933853375">
    <w:abstractNumId w:val="46"/>
  </w:num>
  <w:num w:numId="72" w16cid:durableId="192152198">
    <w:abstractNumId w:val="63"/>
  </w:num>
  <w:num w:numId="73" w16cid:durableId="1510565774">
    <w:abstractNumId w:val="26"/>
  </w:num>
  <w:num w:numId="74" w16cid:durableId="1099906766">
    <w:abstractNumId w:val="15"/>
  </w:num>
  <w:num w:numId="75" w16cid:durableId="1872641792">
    <w:abstractNumId w:val="17"/>
  </w:num>
  <w:num w:numId="76" w16cid:durableId="1252621122">
    <w:abstractNumId w:val="6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HK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19"/>
    <w:rsid w:val="000015AA"/>
    <w:rsid w:val="00002D5C"/>
    <w:rsid w:val="0000303E"/>
    <w:rsid w:val="00003282"/>
    <w:rsid w:val="000041C6"/>
    <w:rsid w:val="00007089"/>
    <w:rsid w:val="00012122"/>
    <w:rsid w:val="00015349"/>
    <w:rsid w:val="00016021"/>
    <w:rsid w:val="00017094"/>
    <w:rsid w:val="00017ED5"/>
    <w:rsid w:val="00020900"/>
    <w:rsid w:val="000213B5"/>
    <w:rsid w:val="00023058"/>
    <w:rsid w:val="00032702"/>
    <w:rsid w:val="00032B50"/>
    <w:rsid w:val="00034CC4"/>
    <w:rsid w:val="00036374"/>
    <w:rsid w:val="00043096"/>
    <w:rsid w:val="000503F4"/>
    <w:rsid w:val="00050C05"/>
    <w:rsid w:val="00051043"/>
    <w:rsid w:val="00054F88"/>
    <w:rsid w:val="00061AAB"/>
    <w:rsid w:val="000646B4"/>
    <w:rsid w:val="00064E6E"/>
    <w:rsid w:val="0006573B"/>
    <w:rsid w:val="00065EA5"/>
    <w:rsid w:val="0006667A"/>
    <w:rsid w:val="00066854"/>
    <w:rsid w:val="00067AEE"/>
    <w:rsid w:val="0007078F"/>
    <w:rsid w:val="00071C67"/>
    <w:rsid w:val="000729CC"/>
    <w:rsid w:val="0007455C"/>
    <w:rsid w:val="00075772"/>
    <w:rsid w:val="00080833"/>
    <w:rsid w:val="00080A27"/>
    <w:rsid w:val="00081E85"/>
    <w:rsid w:val="000849B2"/>
    <w:rsid w:val="00085EEE"/>
    <w:rsid w:val="00086E31"/>
    <w:rsid w:val="000875A4"/>
    <w:rsid w:val="0009422D"/>
    <w:rsid w:val="000945C9"/>
    <w:rsid w:val="00095EB8"/>
    <w:rsid w:val="000964C4"/>
    <w:rsid w:val="000A08D8"/>
    <w:rsid w:val="000A0EE4"/>
    <w:rsid w:val="000A0FC8"/>
    <w:rsid w:val="000A2B32"/>
    <w:rsid w:val="000A73B2"/>
    <w:rsid w:val="000B2004"/>
    <w:rsid w:val="000B3194"/>
    <w:rsid w:val="000B6141"/>
    <w:rsid w:val="000C213C"/>
    <w:rsid w:val="000C32C5"/>
    <w:rsid w:val="000C39EE"/>
    <w:rsid w:val="000C6AE2"/>
    <w:rsid w:val="000D185F"/>
    <w:rsid w:val="000D51AA"/>
    <w:rsid w:val="000D6D2A"/>
    <w:rsid w:val="000E3482"/>
    <w:rsid w:val="000E5BA1"/>
    <w:rsid w:val="000E5C76"/>
    <w:rsid w:val="000E78E1"/>
    <w:rsid w:val="000F0F24"/>
    <w:rsid w:val="000F4918"/>
    <w:rsid w:val="000F773E"/>
    <w:rsid w:val="00100355"/>
    <w:rsid w:val="00103755"/>
    <w:rsid w:val="0010479E"/>
    <w:rsid w:val="00105963"/>
    <w:rsid w:val="00106A91"/>
    <w:rsid w:val="00106AAE"/>
    <w:rsid w:val="001073F2"/>
    <w:rsid w:val="00110B5C"/>
    <w:rsid w:val="001114D5"/>
    <w:rsid w:val="00111FF1"/>
    <w:rsid w:val="00112414"/>
    <w:rsid w:val="0011333E"/>
    <w:rsid w:val="0011349B"/>
    <w:rsid w:val="00114A6C"/>
    <w:rsid w:val="00120C8E"/>
    <w:rsid w:val="00120EC6"/>
    <w:rsid w:val="00121AD5"/>
    <w:rsid w:val="00125866"/>
    <w:rsid w:val="001367AC"/>
    <w:rsid w:val="00141388"/>
    <w:rsid w:val="0014161D"/>
    <w:rsid w:val="0014254D"/>
    <w:rsid w:val="00142FCC"/>
    <w:rsid w:val="00144246"/>
    <w:rsid w:val="001455A8"/>
    <w:rsid w:val="00145BAC"/>
    <w:rsid w:val="0015058F"/>
    <w:rsid w:val="00150C3F"/>
    <w:rsid w:val="00154360"/>
    <w:rsid w:val="00156E86"/>
    <w:rsid w:val="001605CE"/>
    <w:rsid w:val="001614DC"/>
    <w:rsid w:val="001649F8"/>
    <w:rsid w:val="001676B8"/>
    <w:rsid w:val="00170BAD"/>
    <w:rsid w:val="00171D87"/>
    <w:rsid w:val="0017298C"/>
    <w:rsid w:val="00172A12"/>
    <w:rsid w:val="00173A8D"/>
    <w:rsid w:val="00184CB9"/>
    <w:rsid w:val="001946AF"/>
    <w:rsid w:val="00196837"/>
    <w:rsid w:val="00196851"/>
    <w:rsid w:val="001977BA"/>
    <w:rsid w:val="001A1CD3"/>
    <w:rsid w:val="001B148B"/>
    <w:rsid w:val="001B57F2"/>
    <w:rsid w:val="001B648F"/>
    <w:rsid w:val="001C2A00"/>
    <w:rsid w:val="001C4A4A"/>
    <w:rsid w:val="001C60C4"/>
    <w:rsid w:val="001D00DB"/>
    <w:rsid w:val="001D1611"/>
    <w:rsid w:val="001D626D"/>
    <w:rsid w:val="001E1131"/>
    <w:rsid w:val="001E3A30"/>
    <w:rsid w:val="001E71B9"/>
    <w:rsid w:val="001F104A"/>
    <w:rsid w:val="001F2AC2"/>
    <w:rsid w:val="001F3790"/>
    <w:rsid w:val="001F3C6B"/>
    <w:rsid w:val="0020064F"/>
    <w:rsid w:val="00201F04"/>
    <w:rsid w:val="002034D2"/>
    <w:rsid w:val="0020397D"/>
    <w:rsid w:val="0020434B"/>
    <w:rsid w:val="00204FDF"/>
    <w:rsid w:val="00205643"/>
    <w:rsid w:val="0020789E"/>
    <w:rsid w:val="00212C4E"/>
    <w:rsid w:val="00213038"/>
    <w:rsid w:val="00214450"/>
    <w:rsid w:val="0022412F"/>
    <w:rsid w:val="002266AA"/>
    <w:rsid w:val="002350D0"/>
    <w:rsid w:val="0024006E"/>
    <w:rsid w:val="0024439B"/>
    <w:rsid w:val="0024463B"/>
    <w:rsid w:val="00245D03"/>
    <w:rsid w:val="002469B8"/>
    <w:rsid w:val="002470D1"/>
    <w:rsid w:val="00247B65"/>
    <w:rsid w:val="0025205F"/>
    <w:rsid w:val="0025210C"/>
    <w:rsid w:val="00252C44"/>
    <w:rsid w:val="00253474"/>
    <w:rsid w:val="0025433C"/>
    <w:rsid w:val="00254D3E"/>
    <w:rsid w:val="0025533A"/>
    <w:rsid w:val="0025698A"/>
    <w:rsid w:val="00260CC7"/>
    <w:rsid w:val="0026174E"/>
    <w:rsid w:val="0026508D"/>
    <w:rsid w:val="00265E68"/>
    <w:rsid w:val="00265E79"/>
    <w:rsid w:val="00266CAC"/>
    <w:rsid w:val="002675C1"/>
    <w:rsid w:val="00272867"/>
    <w:rsid w:val="0027403F"/>
    <w:rsid w:val="002744D0"/>
    <w:rsid w:val="0027486C"/>
    <w:rsid w:val="00275A21"/>
    <w:rsid w:val="002820CA"/>
    <w:rsid w:val="00282839"/>
    <w:rsid w:val="002846B6"/>
    <w:rsid w:val="00285615"/>
    <w:rsid w:val="0028632E"/>
    <w:rsid w:val="0028635D"/>
    <w:rsid w:val="00286E7A"/>
    <w:rsid w:val="00287972"/>
    <w:rsid w:val="00287DE3"/>
    <w:rsid w:val="002903F8"/>
    <w:rsid w:val="00292070"/>
    <w:rsid w:val="0029417E"/>
    <w:rsid w:val="00294650"/>
    <w:rsid w:val="00296971"/>
    <w:rsid w:val="00296D00"/>
    <w:rsid w:val="002A7754"/>
    <w:rsid w:val="002B099B"/>
    <w:rsid w:val="002B0E95"/>
    <w:rsid w:val="002B1414"/>
    <w:rsid w:val="002B18CE"/>
    <w:rsid w:val="002B2215"/>
    <w:rsid w:val="002B3033"/>
    <w:rsid w:val="002B3508"/>
    <w:rsid w:val="002B4BAD"/>
    <w:rsid w:val="002B7EBC"/>
    <w:rsid w:val="002B7F8C"/>
    <w:rsid w:val="002C0DA8"/>
    <w:rsid w:val="002C1686"/>
    <w:rsid w:val="002C180E"/>
    <w:rsid w:val="002C1844"/>
    <w:rsid w:val="002C1DBD"/>
    <w:rsid w:val="002C2AF9"/>
    <w:rsid w:val="002C3212"/>
    <w:rsid w:val="002C3E19"/>
    <w:rsid w:val="002C7229"/>
    <w:rsid w:val="002C74C6"/>
    <w:rsid w:val="002D46D1"/>
    <w:rsid w:val="002D58EF"/>
    <w:rsid w:val="002D6551"/>
    <w:rsid w:val="002D7935"/>
    <w:rsid w:val="002E0251"/>
    <w:rsid w:val="002E0554"/>
    <w:rsid w:val="002E0578"/>
    <w:rsid w:val="002E0668"/>
    <w:rsid w:val="002E0821"/>
    <w:rsid w:val="002E3A12"/>
    <w:rsid w:val="002E3F19"/>
    <w:rsid w:val="002E695A"/>
    <w:rsid w:val="002F15C5"/>
    <w:rsid w:val="002F3A09"/>
    <w:rsid w:val="002F4067"/>
    <w:rsid w:val="00304755"/>
    <w:rsid w:val="00313024"/>
    <w:rsid w:val="003136F6"/>
    <w:rsid w:val="00313BED"/>
    <w:rsid w:val="0031501D"/>
    <w:rsid w:val="00317D7B"/>
    <w:rsid w:val="0032009B"/>
    <w:rsid w:val="0032013B"/>
    <w:rsid w:val="00320DD2"/>
    <w:rsid w:val="003235AB"/>
    <w:rsid w:val="003262EB"/>
    <w:rsid w:val="0032682E"/>
    <w:rsid w:val="00335C52"/>
    <w:rsid w:val="00342E00"/>
    <w:rsid w:val="0034416A"/>
    <w:rsid w:val="00345749"/>
    <w:rsid w:val="00347133"/>
    <w:rsid w:val="00350097"/>
    <w:rsid w:val="003548DC"/>
    <w:rsid w:val="00355BBB"/>
    <w:rsid w:val="00356E5E"/>
    <w:rsid w:val="00361C03"/>
    <w:rsid w:val="003626A1"/>
    <w:rsid w:val="00362808"/>
    <w:rsid w:val="00362C83"/>
    <w:rsid w:val="00363407"/>
    <w:rsid w:val="00364E7F"/>
    <w:rsid w:val="00367C30"/>
    <w:rsid w:val="00372CA8"/>
    <w:rsid w:val="003808E5"/>
    <w:rsid w:val="0038218F"/>
    <w:rsid w:val="00382280"/>
    <w:rsid w:val="00383183"/>
    <w:rsid w:val="003841EB"/>
    <w:rsid w:val="00384704"/>
    <w:rsid w:val="00384C58"/>
    <w:rsid w:val="00385EB4"/>
    <w:rsid w:val="00386F8D"/>
    <w:rsid w:val="00387848"/>
    <w:rsid w:val="00387969"/>
    <w:rsid w:val="00391364"/>
    <w:rsid w:val="00392801"/>
    <w:rsid w:val="00395D64"/>
    <w:rsid w:val="003A7ADC"/>
    <w:rsid w:val="003B2229"/>
    <w:rsid w:val="003B2BB1"/>
    <w:rsid w:val="003B406A"/>
    <w:rsid w:val="003B7D39"/>
    <w:rsid w:val="003C3113"/>
    <w:rsid w:val="003C388B"/>
    <w:rsid w:val="003C74F0"/>
    <w:rsid w:val="003D2A1E"/>
    <w:rsid w:val="003D2E11"/>
    <w:rsid w:val="003D502C"/>
    <w:rsid w:val="003D61CE"/>
    <w:rsid w:val="003D708D"/>
    <w:rsid w:val="003E5E1C"/>
    <w:rsid w:val="003E653F"/>
    <w:rsid w:val="003F1393"/>
    <w:rsid w:val="003F37FC"/>
    <w:rsid w:val="003F5109"/>
    <w:rsid w:val="003F7D29"/>
    <w:rsid w:val="00403142"/>
    <w:rsid w:val="00405DF8"/>
    <w:rsid w:val="00407434"/>
    <w:rsid w:val="0041334E"/>
    <w:rsid w:val="00413B12"/>
    <w:rsid w:val="004168B5"/>
    <w:rsid w:val="00416D1F"/>
    <w:rsid w:val="00420D3E"/>
    <w:rsid w:val="0042407D"/>
    <w:rsid w:val="00430F7C"/>
    <w:rsid w:val="004320C2"/>
    <w:rsid w:val="004339DA"/>
    <w:rsid w:val="004346B3"/>
    <w:rsid w:val="00435920"/>
    <w:rsid w:val="00440419"/>
    <w:rsid w:val="00441F31"/>
    <w:rsid w:val="00442137"/>
    <w:rsid w:val="004440C4"/>
    <w:rsid w:val="0044781E"/>
    <w:rsid w:val="00450A4D"/>
    <w:rsid w:val="00454FF6"/>
    <w:rsid w:val="0045704F"/>
    <w:rsid w:val="00457A69"/>
    <w:rsid w:val="00460C5C"/>
    <w:rsid w:val="0046186F"/>
    <w:rsid w:val="004651F7"/>
    <w:rsid w:val="004657DB"/>
    <w:rsid w:val="004661B1"/>
    <w:rsid w:val="00472CFF"/>
    <w:rsid w:val="00474433"/>
    <w:rsid w:val="004775E3"/>
    <w:rsid w:val="00483EB2"/>
    <w:rsid w:val="00485081"/>
    <w:rsid w:val="00485CEA"/>
    <w:rsid w:val="00490B66"/>
    <w:rsid w:val="00492A6B"/>
    <w:rsid w:val="004937DD"/>
    <w:rsid w:val="00494B2E"/>
    <w:rsid w:val="00496B2F"/>
    <w:rsid w:val="004A044D"/>
    <w:rsid w:val="004A0530"/>
    <w:rsid w:val="004A65C7"/>
    <w:rsid w:val="004B1584"/>
    <w:rsid w:val="004B47A2"/>
    <w:rsid w:val="004C3B66"/>
    <w:rsid w:val="004C542D"/>
    <w:rsid w:val="004C581E"/>
    <w:rsid w:val="004C6672"/>
    <w:rsid w:val="004C72DC"/>
    <w:rsid w:val="004C7F4A"/>
    <w:rsid w:val="004D00CE"/>
    <w:rsid w:val="004D0B86"/>
    <w:rsid w:val="004D0F5A"/>
    <w:rsid w:val="004D118F"/>
    <w:rsid w:val="004D4A73"/>
    <w:rsid w:val="004D4B3A"/>
    <w:rsid w:val="004D54E2"/>
    <w:rsid w:val="004D5E61"/>
    <w:rsid w:val="004D67B3"/>
    <w:rsid w:val="004E0900"/>
    <w:rsid w:val="004E1648"/>
    <w:rsid w:val="004E763B"/>
    <w:rsid w:val="004F022D"/>
    <w:rsid w:val="004F2182"/>
    <w:rsid w:val="004F37B4"/>
    <w:rsid w:val="004F4C3B"/>
    <w:rsid w:val="005015B6"/>
    <w:rsid w:val="005023A2"/>
    <w:rsid w:val="00502A83"/>
    <w:rsid w:val="00511D07"/>
    <w:rsid w:val="005143E9"/>
    <w:rsid w:val="00514F75"/>
    <w:rsid w:val="00515D9B"/>
    <w:rsid w:val="00517989"/>
    <w:rsid w:val="00522D64"/>
    <w:rsid w:val="00522E32"/>
    <w:rsid w:val="00531D35"/>
    <w:rsid w:val="00532AE0"/>
    <w:rsid w:val="00533925"/>
    <w:rsid w:val="00537CF5"/>
    <w:rsid w:val="0054005A"/>
    <w:rsid w:val="005415F7"/>
    <w:rsid w:val="00541B76"/>
    <w:rsid w:val="00541D73"/>
    <w:rsid w:val="005435E9"/>
    <w:rsid w:val="00543F5A"/>
    <w:rsid w:val="00544803"/>
    <w:rsid w:val="00544824"/>
    <w:rsid w:val="005462B6"/>
    <w:rsid w:val="00547122"/>
    <w:rsid w:val="00551871"/>
    <w:rsid w:val="00553D44"/>
    <w:rsid w:val="00553E9E"/>
    <w:rsid w:val="00555AA6"/>
    <w:rsid w:val="00557879"/>
    <w:rsid w:val="00560244"/>
    <w:rsid w:val="00561994"/>
    <w:rsid w:val="00571383"/>
    <w:rsid w:val="0057219C"/>
    <w:rsid w:val="00573466"/>
    <w:rsid w:val="0057388D"/>
    <w:rsid w:val="00574F3D"/>
    <w:rsid w:val="0057550F"/>
    <w:rsid w:val="005760EB"/>
    <w:rsid w:val="00582949"/>
    <w:rsid w:val="00583B5E"/>
    <w:rsid w:val="00587D70"/>
    <w:rsid w:val="005902B7"/>
    <w:rsid w:val="0059156D"/>
    <w:rsid w:val="005926B2"/>
    <w:rsid w:val="00592ED4"/>
    <w:rsid w:val="0059418C"/>
    <w:rsid w:val="0059618B"/>
    <w:rsid w:val="00597EE8"/>
    <w:rsid w:val="005A0EBA"/>
    <w:rsid w:val="005A111C"/>
    <w:rsid w:val="005A266D"/>
    <w:rsid w:val="005A47C5"/>
    <w:rsid w:val="005A6FAF"/>
    <w:rsid w:val="005A745B"/>
    <w:rsid w:val="005B0891"/>
    <w:rsid w:val="005B0EE5"/>
    <w:rsid w:val="005B157E"/>
    <w:rsid w:val="005B2D26"/>
    <w:rsid w:val="005B2FD8"/>
    <w:rsid w:val="005B36D8"/>
    <w:rsid w:val="005B3942"/>
    <w:rsid w:val="005B5E3A"/>
    <w:rsid w:val="005B7E77"/>
    <w:rsid w:val="005C129D"/>
    <w:rsid w:val="005C1803"/>
    <w:rsid w:val="005C6730"/>
    <w:rsid w:val="005C7916"/>
    <w:rsid w:val="005D03F0"/>
    <w:rsid w:val="005D2B31"/>
    <w:rsid w:val="005D31E1"/>
    <w:rsid w:val="005D3E5B"/>
    <w:rsid w:val="005D4F8A"/>
    <w:rsid w:val="005D6A73"/>
    <w:rsid w:val="005E0154"/>
    <w:rsid w:val="005E0272"/>
    <w:rsid w:val="005E0765"/>
    <w:rsid w:val="005E6BD1"/>
    <w:rsid w:val="005E7F63"/>
    <w:rsid w:val="005F0C25"/>
    <w:rsid w:val="005F2F17"/>
    <w:rsid w:val="005F32A3"/>
    <w:rsid w:val="005F395B"/>
    <w:rsid w:val="005F3F66"/>
    <w:rsid w:val="005F5281"/>
    <w:rsid w:val="005F59F9"/>
    <w:rsid w:val="005F6D98"/>
    <w:rsid w:val="006009FB"/>
    <w:rsid w:val="006039AD"/>
    <w:rsid w:val="0060660B"/>
    <w:rsid w:val="00614991"/>
    <w:rsid w:val="0062231B"/>
    <w:rsid w:val="00626825"/>
    <w:rsid w:val="006277EF"/>
    <w:rsid w:val="006279CE"/>
    <w:rsid w:val="00627A5F"/>
    <w:rsid w:val="006317C1"/>
    <w:rsid w:val="00631A71"/>
    <w:rsid w:val="006328E3"/>
    <w:rsid w:val="006374FA"/>
    <w:rsid w:val="00640A81"/>
    <w:rsid w:val="00641842"/>
    <w:rsid w:val="00641AC3"/>
    <w:rsid w:val="00642147"/>
    <w:rsid w:val="0064246A"/>
    <w:rsid w:val="00643340"/>
    <w:rsid w:val="00643CD6"/>
    <w:rsid w:val="00645034"/>
    <w:rsid w:val="00652F7F"/>
    <w:rsid w:val="006578AC"/>
    <w:rsid w:val="00661E1F"/>
    <w:rsid w:val="00664793"/>
    <w:rsid w:val="00665B5F"/>
    <w:rsid w:val="0066621B"/>
    <w:rsid w:val="00666D07"/>
    <w:rsid w:val="00667E40"/>
    <w:rsid w:val="00681478"/>
    <w:rsid w:val="006816F2"/>
    <w:rsid w:val="006868CB"/>
    <w:rsid w:val="00687EFB"/>
    <w:rsid w:val="00690620"/>
    <w:rsid w:val="0069385F"/>
    <w:rsid w:val="006954F8"/>
    <w:rsid w:val="006A08A9"/>
    <w:rsid w:val="006A2707"/>
    <w:rsid w:val="006A2E5B"/>
    <w:rsid w:val="006A5EC8"/>
    <w:rsid w:val="006B0226"/>
    <w:rsid w:val="006B0410"/>
    <w:rsid w:val="006B0C17"/>
    <w:rsid w:val="006B11C9"/>
    <w:rsid w:val="006B6E22"/>
    <w:rsid w:val="006B72F0"/>
    <w:rsid w:val="006B7E8B"/>
    <w:rsid w:val="006C1079"/>
    <w:rsid w:val="006C19D3"/>
    <w:rsid w:val="006C19EF"/>
    <w:rsid w:val="006C3CF2"/>
    <w:rsid w:val="006C4D7E"/>
    <w:rsid w:val="006C51A6"/>
    <w:rsid w:val="006C542F"/>
    <w:rsid w:val="006C74F1"/>
    <w:rsid w:val="006D0722"/>
    <w:rsid w:val="006D72A0"/>
    <w:rsid w:val="006E3EC6"/>
    <w:rsid w:val="006E45D4"/>
    <w:rsid w:val="006E4C3F"/>
    <w:rsid w:val="006E561A"/>
    <w:rsid w:val="006E59E1"/>
    <w:rsid w:val="006E6854"/>
    <w:rsid w:val="006E7FCE"/>
    <w:rsid w:val="006F160F"/>
    <w:rsid w:val="006F2092"/>
    <w:rsid w:val="006F43BF"/>
    <w:rsid w:val="006F55A5"/>
    <w:rsid w:val="006F79BF"/>
    <w:rsid w:val="0070501B"/>
    <w:rsid w:val="0071031C"/>
    <w:rsid w:val="0071205E"/>
    <w:rsid w:val="00713A9C"/>
    <w:rsid w:val="00714150"/>
    <w:rsid w:val="0072121A"/>
    <w:rsid w:val="00722A69"/>
    <w:rsid w:val="00726275"/>
    <w:rsid w:val="007264FB"/>
    <w:rsid w:val="00726A2B"/>
    <w:rsid w:val="00733635"/>
    <w:rsid w:val="007344D9"/>
    <w:rsid w:val="00734585"/>
    <w:rsid w:val="00740622"/>
    <w:rsid w:val="00741037"/>
    <w:rsid w:val="0074149E"/>
    <w:rsid w:val="007429D8"/>
    <w:rsid w:val="00742E87"/>
    <w:rsid w:val="00743003"/>
    <w:rsid w:val="0074421C"/>
    <w:rsid w:val="00745DAD"/>
    <w:rsid w:val="007465B7"/>
    <w:rsid w:val="00747EF0"/>
    <w:rsid w:val="00747EFD"/>
    <w:rsid w:val="0075290E"/>
    <w:rsid w:val="0075503E"/>
    <w:rsid w:val="00755A3C"/>
    <w:rsid w:val="00756286"/>
    <w:rsid w:val="00760FFE"/>
    <w:rsid w:val="007616DB"/>
    <w:rsid w:val="0076190D"/>
    <w:rsid w:val="0076526F"/>
    <w:rsid w:val="00765647"/>
    <w:rsid w:val="0077016D"/>
    <w:rsid w:val="00770213"/>
    <w:rsid w:val="00770E92"/>
    <w:rsid w:val="00772466"/>
    <w:rsid w:val="00772D09"/>
    <w:rsid w:val="00773090"/>
    <w:rsid w:val="00774F5F"/>
    <w:rsid w:val="00775CE1"/>
    <w:rsid w:val="00776BB1"/>
    <w:rsid w:val="007809D1"/>
    <w:rsid w:val="00780FB9"/>
    <w:rsid w:val="0078164D"/>
    <w:rsid w:val="00781EB6"/>
    <w:rsid w:val="00784D6B"/>
    <w:rsid w:val="00784FBA"/>
    <w:rsid w:val="007907AD"/>
    <w:rsid w:val="00791BB5"/>
    <w:rsid w:val="00791D20"/>
    <w:rsid w:val="00794EFA"/>
    <w:rsid w:val="00794F74"/>
    <w:rsid w:val="0079692B"/>
    <w:rsid w:val="00797A1C"/>
    <w:rsid w:val="007A3996"/>
    <w:rsid w:val="007A4F7A"/>
    <w:rsid w:val="007A5F61"/>
    <w:rsid w:val="007A6A63"/>
    <w:rsid w:val="007B26F8"/>
    <w:rsid w:val="007B4043"/>
    <w:rsid w:val="007B4D5B"/>
    <w:rsid w:val="007B683F"/>
    <w:rsid w:val="007C2037"/>
    <w:rsid w:val="007D0883"/>
    <w:rsid w:val="007D1A55"/>
    <w:rsid w:val="007D6137"/>
    <w:rsid w:val="007E074A"/>
    <w:rsid w:val="007E10C7"/>
    <w:rsid w:val="007E1266"/>
    <w:rsid w:val="007E3AC0"/>
    <w:rsid w:val="007E4582"/>
    <w:rsid w:val="007F19FB"/>
    <w:rsid w:val="007F3126"/>
    <w:rsid w:val="007F3AC0"/>
    <w:rsid w:val="007F451F"/>
    <w:rsid w:val="007F4979"/>
    <w:rsid w:val="007F74D5"/>
    <w:rsid w:val="0080191C"/>
    <w:rsid w:val="008049C6"/>
    <w:rsid w:val="00812781"/>
    <w:rsid w:val="00813AE2"/>
    <w:rsid w:val="00815C8E"/>
    <w:rsid w:val="00817815"/>
    <w:rsid w:val="008178F5"/>
    <w:rsid w:val="008203E3"/>
    <w:rsid w:val="0082070C"/>
    <w:rsid w:val="00821E90"/>
    <w:rsid w:val="00822BD8"/>
    <w:rsid w:val="00825B16"/>
    <w:rsid w:val="00827190"/>
    <w:rsid w:val="00827288"/>
    <w:rsid w:val="00830E6B"/>
    <w:rsid w:val="00831635"/>
    <w:rsid w:val="00831D35"/>
    <w:rsid w:val="0084082B"/>
    <w:rsid w:val="00842926"/>
    <w:rsid w:val="00846391"/>
    <w:rsid w:val="00847E0C"/>
    <w:rsid w:val="0085118F"/>
    <w:rsid w:val="00851799"/>
    <w:rsid w:val="00851D83"/>
    <w:rsid w:val="0085263F"/>
    <w:rsid w:val="00853557"/>
    <w:rsid w:val="00853598"/>
    <w:rsid w:val="00855494"/>
    <w:rsid w:val="008564E0"/>
    <w:rsid w:val="00861AEC"/>
    <w:rsid w:val="00861CDC"/>
    <w:rsid w:val="008668CD"/>
    <w:rsid w:val="00867289"/>
    <w:rsid w:val="00870F4F"/>
    <w:rsid w:val="008734E9"/>
    <w:rsid w:val="00874D4C"/>
    <w:rsid w:val="00876135"/>
    <w:rsid w:val="008770E8"/>
    <w:rsid w:val="00877F25"/>
    <w:rsid w:val="00881A5C"/>
    <w:rsid w:val="00882DA9"/>
    <w:rsid w:val="00882E33"/>
    <w:rsid w:val="00883764"/>
    <w:rsid w:val="00885874"/>
    <w:rsid w:val="00890922"/>
    <w:rsid w:val="00890934"/>
    <w:rsid w:val="00893412"/>
    <w:rsid w:val="00895057"/>
    <w:rsid w:val="00896A4C"/>
    <w:rsid w:val="008979D3"/>
    <w:rsid w:val="008A290C"/>
    <w:rsid w:val="008A5FFE"/>
    <w:rsid w:val="008A72CC"/>
    <w:rsid w:val="008B15FA"/>
    <w:rsid w:val="008B188B"/>
    <w:rsid w:val="008B3A8D"/>
    <w:rsid w:val="008B703F"/>
    <w:rsid w:val="008C07EB"/>
    <w:rsid w:val="008C0ED8"/>
    <w:rsid w:val="008C1446"/>
    <w:rsid w:val="008C3117"/>
    <w:rsid w:val="008C57D2"/>
    <w:rsid w:val="008D055F"/>
    <w:rsid w:val="008D06A2"/>
    <w:rsid w:val="008D7244"/>
    <w:rsid w:val="008E0A71"/>
    <w:rsid w:val="008E290D"/>
    <w:rsid w:val="008E50F3"/>
    <w:rsid w:val="008F11A9"/>
    <w:rsid w:val="008F1B08"/>
    <w:rsid w:val="008F299A"/>
    <w:rsid w:val="008F2E8C"/>
    <w:rsid w:val="0090288F"/>
    <w:rsid w:val="0090429C"/>
    <w:rsid w:val="009147C9"/>
    <w:rsid w:val="00914C1B"/>
    <w:rsid w:val="0091685D"/>
    <w:rsid w:val="009206F3"/>
    <w:rsid w:val="00923807"/>
    <w:rsid w:val="00923B30"/>
    <w:rsid w:val="009248EA"/>
    <w:rsid w:val="00931136"/>
    <w:rsid w:val="009408BE"/>
    <w:rsid w:val="0094399A"/>
    <w:rsid w:val="00944F08"/>
    <w:rsid w:val="00947625"/>
    <w:rsid w:val="00950B84"/>
    <w:rsid w:val="00952B10"/>
    <w:rsid w:val="00952D89"/>
    <w:rsid w:val="009560B7"/>
    <w:rsid w:val="00956B98"/>
    <w:rsid w:val="00961784"/>
    <w:rsid w:val="0096198B"/>
    <w:rsid w:val="00962459"/>
    <w:rsid w:val="009641A6"/>
    <w:rsid w:val="0096761A"/>
    <w:rsid w:val="009703B6"/>
    <w:rsid w:val="00972768"/>
    <w:rsid w:val="009735DD"/>
    <w:rsid w:val="009741EC"/>
    <w:rsid w:val="00975904"/>
    <w:rsid w:val="00976B6B"/>
    <w:rsid w:val="009806FB"/>
    <w:rsid w:val="0098129A"/>
    <w:rsid w:val="00982AB2"/>
    <w:rsid w:val="009835CF"/>
    <w:rsid w:val="009844CE"/>
    <w:rsid w:val="009872EF"/>
    <w:rsid w:val="009917AD"/>
    <w:rsid w:val="009952D3"/>
    <w:rsid w:val="00997275"/>
    <w:rsid w:val="009A0225"/>
    <w:rsid w:val="009A02B6"/>
    <w:rsid w:val="009A1863"/>
    <w:rsid w:val="009A18D1"/>
    <w:rsid w:val="009A23FB"/>
    <w:rsid w:val="009A3253"/>
    <w:rsid w:val="009A5FDC"/>
    <w:rsid w:val="009B1B86"/>
    <w:rsid w:val="009B1CD7"/>
    <w:rsid w:val="009B220C"/>
    <w:rsid w:val="009B3712"/>
    <w:rsid w:val="009B416A"/>
    <w:rsid w:val="009B5616"/>
    <w:rsid w:val="009C0A8A"/>
    <w:rsid w:val="009C0ADC"/>
    <w:rsid w:val="009C0CF2"/>
    <w:rsid w:val="009C390B"/>
    <w:rsid w:val="009C4A57"/>
    <w:rsid w:val="009D0E73"/>
    <w:rsid w:val="009D1311"/>
    <w:rsid w:val="009D1C7C"/>
    <w:rsid w:val="009D2C49"/>
    <w:rsid w:val="009D2E0C"/>
    <w:rsid w:val="009D5ACC"/>
    <w:rsid w:val="009D6728"/>
    <w:rsid w:val="009D72DD"/>
    <w:rsid w:val="009E0AFB"/>
    <w:rsid w:val="009E0F8C"/>
    <w:rsid w:val="009E3F47"/>
    <w:rsid w:val="009E7CC5"/>
    <w:rsid w:val="009F2B4F"/>
    <w:rsid w:val="009F4B3E"/>
    <w:rsid w:val="009F4F95"/>
    <w:rsid w:val="009F57C4"/>
    <w:rsid w:val="009F761F"/>
    <w:rsid w:val="009F7D48"/>
    <w:rsid w:val="00A008A4"/>
    <w:rsid w:val="00A02C9D"/>
    <w:rsid w:val="00A03993"/>
    <w:rsid w:val="00A03DD9"/>
    <w:rsid w:val="00A06E21"/>
    <w:rsid w:val="00A13844"/>
    <w:rsid w:val="00A1745A"/>
    <w:rsid w:val="00A329B9"/>
    <w:rsid w:val="00A33241"/>
    <w:rsid w:val="00A34690"/>
    <w:rsid w:val="00A3486A"/>
    <w:rsid w:val="00A35F53"/>
    <w:rsid w:val="00A36CFE"/>
    <w:rsid w:val="00A36DD4"/>
    <w:rsid w:val="00A37AC7"/>
    <w:rsid w:val="00A40A1A"/>
    <w:rsid w:val="00A43938"/>
    <w:rsid w:val="00A44712"/>
    <w:rsid w:val="00A44B27"/>
    <w:rsid w:val="00A46BD1"/>
    <w:rsid w:val="00A51FC2"/>
    <w:rsid w:val="00A52589"/>
    <w:rsid w:val="00A54709"/>
    <w:rsid w:val="00A56798"/>
    <w:rsid w:val="00A56CB5"/>
    <w:rsid w:val="00A60AE3"/>
    <w:rsid w:val="00A62993"/>
    <w:rsid w:val="00A63E96"/>
    <w:rsid w:val="00A6430E"/>
    <w:rsid w:val="00A64E8C"/>
    <w:rsid w:val="00A67545"/>
    <w:rsid w:val="00A67AA1"/>
    <w:rsid w:val="00A71733"/>
    <w:rsid w:val="00A718ED"/>
    <w:rsid w:val="00A74492"/>
    <w:rsid w:val="00A74C4F"/>
    <w:rsid w:val="00A815A8"/>
    <w:rsid w:val="00A844F5"/>
    <w:rsid w:val="00A85327"/>
    <w:rsid w:val="00A867A3"/>
    <w:rsid w:val="00A86A6C"/>
    <w:rsid w:val="00A91F14"/>
    <w:rsid w:val="00A948A5"/>
    <w:rsid w:val="00A968E5"/>
    <w:rsid w:val="00AA1554"/>
    <w:rsid w:val="00AA184A"/>
    <w:rsid w:val="00AA299F"/>
    <w:rsid w:val="00AA441D"/>
    <w:rsid w:val="00AA5144"/>
    <w:rsid w:val="00AA650E"/>
    <w:rsid w:val="00AA7FA7"/>
    <w:rsid w:val="00AB007D"/>
    <w:rsid w:val="00AB25C5"/>
    <w:rsid w:val="00AB306C"/>
    <w:rsid w:val="00AB530A"/>
    <w:rsid w:val="00AC167D"/>
    <w:rsid w:val="00AC28C3"/>
    <w:rsid w:val="00AC4245"/>
    <w:rsid w:val="00AC4D36"/>
    <w:rsid w:val="00AC76A8"/>
    <w:rsid w:val="00AD0B00"/>
    <w:rsid w:val="00AD4A46"/>
    <w:rsid w:val="00AD7725"/>
    <w:rsid w:val="00AE32ED"/>
    <w:rsid w:val="00AE3A35"/>
    <w:rsid w:val="00AE41A7"/>
    <w:rsid w:val="00AE50B3"/>
    <w:rsid w:val="00AE6A78"/>
    <w:rsid w:val="00AF4774"/>
    <w:rsid w:val="00AF5BE3"/>
    <w:rsid w:val="00AF7037"/>
    <w:rsid w:val="00B048ED"/>
    <w:rsid w:val="00B0584C"/>
    <w:rsid w:val="00B05E24"/>
    <w:rsid w:val="00B063BA"/>
    <w:rsid w:val="00B065CB"/>
    <w:rsid w:val="00B077AD"/>
    <w:rsid w:val="00B07AD8"/>
    <w:rsid w:val="00B11C2B"/>
    <w:rsid w:val="00B16269"/>
    <w:rsid w:val="00B170BD"/>
    <w:rsid w:val="00B17F72"/>
    <w:rsid w:val="00B20536"/>
    <w:rsid w:val="00B25D97"/>
    <w:rsid w:val="00B269AB"/>
    <w:rsid w:val="00B300A7"/>
    <w:rsid w:val="00B30905"/>
    <w:rsid w:val="00B325F3"/>
    <w:rsid w:val="00B35F78"/>
    <w:rsid w:val="00B36907"/>
    <w:rsid w:val="00B42968"/>
    <w:rsid w:val="00B43508"/>
    <w:rsid w:val="00B43E1A"/>
    <w:rsid w:val="00B4436A"/>
    <w:rsid w:val="00B51CC0"/>
    <w:rsid w:val="00B5640E"/>
    <w:rsid w:val="00B613CC"/>
    <w:rsid w:val="00B616E4"/>
    <w:rsid w:val="00B640DF"/>
    <w:rsid w:val="00B6500E"/>
    <w:rsid w:val="00B6557C"/>
    <w:rsid w:val="00B673D1"/>
    <w:rsid w:val="00B70E16"/>
    <w:rsid w:val="00B74159"/>
    <w:rsid w:val="00B74E78"/>
    <w:rsid w:val="00B76893"/>
    <w:rsid w:val="00B7739B"/>
    <w:rsid w:val="00B77D45"/>
    <w:rsid w:val="00B8279D"/>
    <w:rsid w:val="00B873D5"/>
    <w:rsid w:val="00B87E1B"/>
    <w:rsid w:val="00B922B3"/>
    <w:rsid w:val="00B92F4D"/>
    <w:rsid w:val="00BA2413"/>
    <w:rsid w:val="00BA4A1C"/>
    <w:rsid w:val="00BA7538"/>
    <w:rsid w:val="00BB1B3C"/>
    <w:rsid w:val="00BB25C6"/>
    <w:rsid w:val="00BB3692"/>
    <w:rsid w:val="00BB7822"/>
    <w:rsid w:val="00BC022D"/>
    <w:rsid w:val="00BC29A8"/>
    <w:rsid w:val="00BC46F6"/>
    <w:rsid w:val="00BC5220"/>
    <w:rsid w:val="00BC7A7B"/>
    <w:rsid w:val="00BC7CB3"/>
    <w:rsid w:val="00BD1750"/>
    <w:rsid w:val="00BD280A"/>
    <w:rsid w:val="00BD3E8F"/>
    <w:rsid w:val="00BD5E7B"/>
    <w:rsid w:val="00BD7D63"/>
    <w:rsid w:val="00BE0894"/>
    <w:rsid w:val="00BE0D39"/>
    <w:rsid w:val="00BF22B3"/>
    <w:rsid w:val="00BF2FDF"/>
    <w:rsid w:val="00BF7496"/>
    <w:rsid w:val="00BF7815"/>
    <w:rsid w:val="00C0253A"/>
    <w:rsid w:val="00C034D7"/>
    <w:rsid w:val="00C03CDC"/>
    <w:rsid w:val="00C0572C"/>
    <w:rsid w:val="00C065FF"/>
    <w:rsid w:val="00C06A36"/>
    <w:rsid w:val="00C06A46"/>
    <w:rsid w:val="00C0719E"/>
    <w:rsid w:val="00C10292"/>
    <w:rsid w:val="00C10F9C"/>
    <w:rsid w:val="00C138DB"/>
    <w:rsid w:val="00C154EB"/>
    <w:rsid w:val="00C1573A"/>
    <w:rsid w:val="00C26E5C"/>
    <w:rsid w:val="00C30127"/>
    <w:rsid w:val="00C32F4F"/>
    <w:rsid w:val="00C35D99"/>
    <w:rsid w:val="00C3638A"/>
    <w:rsid w:val="00C36A48"/>
    <w:rsid w:val="00C412E9"/>
    <w:rsid w:val="00C41426"/>
    <w:rsid w:val="00C415C8"/>
    <w:rsid w:val="00C41D14"/>
    <w:rsid w:val="00C446C2"/>
    <w:rsid w:val="00C44D93"/>
    <w:rsid w:val="00C44DA9"/>
    <w:rsid w:val="00C451AA"/>
    <w:rsid w:val="00C46636"/>
    <w:rsid w:val="00C54493"/>
    <w:rsid w:val="00C624B4"/>
    <w:rsid w:val="00C637ED"/>
    <w:rsid w:val="00C66E5C"/>
    <w:rsid w:val="00C71064"/>
    <w:rsid w:val="00C767AD"/>
    <w:rsid w:val="00C76B01"/>
    <w:rsid w:val="00C85230"/>
    <w:rsid w:val="00C86644"/>
    <w:rsid w:val="00C87093"/>
    <w:rsid w:val="00C91319"/>
    <w:rsid w:val="00C917C1"/>
    <w:rsid w:val="00C925BD"/>
    <w:rsid w:val="00C94902"/>
    <w:rsid w:val="00C97286"/>
    <w:rsid w:val="00CA17E5"/>
    <w:rsid w:val="00CA1C3D"/>
    <w:rsid w:val="00CA3688"/>
    <w:rsid w:val="00CA3CA4"/>
    <w:rsid w:val="00CB0006"/>
    <w:rsid w:val="00CB1698"/>
    <w:rsid w:val="00CB1ACD"/>
    <w:rsid w:val="00CB23DF"/>
    <w:rsid w:val="00CB3C10"/>
    <w:rsid w:val="00CB3EE3"/>
    <w:rsid w:val="00CB456F"/>
    <w:rsid w:val="00CB6134"/>
    <w:rsid w:val="00CC261B"/>
    <w:rsid w:val="00CC2A07"/>
    <w:rsid w:val="00CC5F70"/>
    <w:rsid w:val="00CD28BE"/>
    <w:rsid w:val="00CD356C"/>
    <w:rsid w:val="00CD45A2"/>
    <w:rsid w:val="00CD48CC"/>
    <w:rsid w:val="00CD6A9B"/>
    <w:rsid w:val="00CD6ED5"/>
    <w:rsid w:val="00CE0F83"/>
    <w:rsid w:val="00CE117C"/>
    <w:rsid w:val="00CE1F89"/>
    <w:rsid w:val="00CE28AF"/>
    <w:rsid w:val="00CE3FC7"/>
    <w:rsid w:val="00CE7D8A"/>
    <w:rsid w:val="00CF736D"/>
    <w:rsid w:val="00D02DF2"/>
    <w:rsid w:val="00D059C6"/>
    <w:rsid w:val="00D140BD"/>
    <w:rsid w:val="00D14FDE"/>
    <w:rsid w:val="00D1624C"/>
    <w:rsid w:val="00D21F98"/>
    <w:rsid w:val="00D242EB"/>
    <w:rsid w:val="00D27F93"/>
    <w:rsid w:val="00D3482A"/>
    <w:rsid w:val="00D35908"/>
    <w:rsid w:val="00D36FD3"/>
    <w:rsid w:val="00D377D0"/>
    <w:rsid w:val="00D408A7"/>
    <w:rsid w:val="00D43AF1"/>
    <w:rsid w:val="00D460C3"/>
    <w:rsid w:val="00D52930"/>
    <w:rsid w:val="00D533F7"/>
    <w:rsid w:val="00D538C1"/>
    <w:rsid w:val="00D5444E"/>
    <w:rsid w:val="00D54C04"/>
    <w:rsid w:val="00D55643"/>
    <w:rsid w:val="00D57898"/>
    <w:rsid w:val="00D57C7B"/>
    <w:rsid w:val="00D62225"/>
    <w:rsid w:val="00D638C4"/>
    <w:rsid w:val="00D64E7C"/>
    <w:rsid w:val="00D67229"/>
    <w:rsid w:val="00D77184"/>
    <w:rsid w:val="00D80157"/>
    <w:rsid w:val="00D81F22"/>
    <w:rsid w:val="00D842F0"/>
    <w:rsid w:val="00D849A4"/>
    <w:rsid w:val="00D870F0"/>
    <w:rsid w:val="00D941EF"/>
    <w:rsid w:val="00D9629D"/>
    <w:rsid w:val="00DA03E6"/>
    <w:rsid w:val="00DA15E5"/>
    <w:rsid w:val="00DA2694"/>
    <w:rsid w:val="00DA6979"/>
    <w:rsid w:val="00DB6EF2"/>
    <w:rsid w:val="00DB7AF1"/>
    <w:rsid w:val="00DB7B00"/>
    <w:rsid w:val="00DC38F1"/>
    <w:rsid w:val="00DC43A9"/>
    <w:rsid w:val="00DC6A10"/>
    <w:rsid w:val="00DC6E21"/>
    <w:rsid w:val="00DD1A30"/>
    <w:rsid w:val="00DD2973"/>
    <w:rsid w:val="00DD5928"/>
    <w:rsid w:val="00DD5F3D"/>
    <w:rsid w:val="00DD7251"/>
    <w:rsid w:val="00DE3E30"/>
    <w:rsid w:val="00DE5000"/>
    <w:rsid w:val="00DE5D89"/>
    <w:rsid w:val="00DE673F"/>
    <w:rsid w:val="00DE6E09"/>
    <w:rsid w:val="00DF290F"/>
    <w:rsid w:val="00E00639"/>
    <w:rsid w:val="00E00A68"/>
    <w:rsid w:val="00E02E96"/>
    <w:rsid w:val="00E0324B"/>
    <w:rsid w:val="00E070C5"/>
    <w:rsid w:val="00E1330F"/>
    <w:rsid w:val="00E17CF0"/>
    <w:rsid w:val="00E21AE4"/>
    <w:rsid w:val="00E23728"/>
    <w:rsid w:val="00E23746"/>
    <w:rsid w:val="00E2425E"/>
    <w:rsid w:val="00E25459"/>
    <w:rsid w:val="00E255EC"/>
    <w:rsid w:val="00E27563"/>
    <w:rsid w:val="00E32B9C"/>
    <w:rsid w:val="00E33D15"/>
    <w:rsid w:val="00E34247"/>
    <w:rsid w:val="00E35F0B"/>
    <w:rsid w:val="00E36943"/>
    <w:rsid w:val="00E416C9"/>
    <w:rsid w:val="00E430C1"/>
    <w:rsid w:val="00E43E16"/>
    <w:rsid w:val="00E4675E"/>
    <w:rsid w:val="00E46A86"/>
    <w:rsid w:val="00E52195"/>
    <w:rsid w:val="00E5224D"/>
    <w:rsid w:val="00E5316E"/>
    <w:rsid w:val="00E54567"/>
    <w:rsid w:val="00E5767C"/>
    <w:rsid w:val="00E57BFD"/>
    <w:rsid w:val="00E618AF"/>
    <w:rsid w:val="00E62A6C"/>
    <w:rsid w:val="00E62BD2"/>
    <w:rsid w:val="00E65647"/>
    <w:rsid w:val="00E65735"/>
    <w:rsid w:val="00E6610F"/>
    <w:rsid w:val="00E716EC"/>
    <w:rsid w:val="00E72048"/>
    <w:rsid w:val="00E7319F"/>
    <w:rsid w:val="00E771E0"/>
    <w:rsid w:val="00E77C5E"/>
    <w:rsid w:val="00E82517"/>
    <w:rsid w:val="00E834B6"/>
    <w:rsid w:val="00E84123"/>
    <w:rsid w:val="00E848B3"/>
    <w:rsid w:val="00E936E4"/>
    <w:rsid w:val="00E963B4"/>
    <w:rsid w:val="00E96571"/>
    <w:rsid w:val="00E96B59"/>
    <w:rsid w:val="00E97795"/>
    <w:rsid w:val="00EA1F9C"/>
    <w:rsid w:val="00EA45E0"/>
    <w:rsid w:val="00EB1513"/>
    <w:rsid w:val="00EB2B84"/>
    <w:rsid w:val="00EB4A68"/>
    <w:rsid w:val="00EB5BCD"/>
    <w:rsid w:val="00EB7F39"/>
    <w:rsid w:val="00EC3B87"/>
    <w:rsid w:val="00EC4F29"/>
    <w:rsid w:val="00EC584A"/>
    <w:rsid w:val="00EC6396"/>
    <w:rsid w:val="00ED1055"/>
    <w:rsid w:val="00ED3183"/>
    <w:rsid w:val="00ED44A5"/>
    <w:rsid w:val="00ED64C6"/>
    <w:rsid w:val="00ED6B48"/>
    <w:rsid w:val="00ED7A7D"/>
    <w:rsid w:val="00EE548A"/>
    <w:rsid w:val="00EF0004"/>
    <w:rsid w:val="00EF007D"/>
    <w:rsid w:val="00EF0198"/>
    <w:rsid w:val="00EF5617"/>
    <w:rsid w:val="00EF5675"/>
    <w:rsid w:val="00F00099"/>
    <w:rsid w:val="00F000BE"/>
    <w:rsid w:val="00F004E4"/>
    <w:rsid w:val="00F006C2"/>
    <w:rsid w:val="00F01B98"/>
    <w:rsid w:val="00F03A7F"/>
    <w:rsid w:val="00F04A1F"/>
    <w:rsid w:val="00F0639C"/>
    <w:rsid w:val="00F07BF8"/>
    <w:rsid w:val="00F11717"/>
    <w:rsid w:val="00F11D65"/>
    <w:rsid w:val="00F11D9A"/>
    <w:rsid w:val="00F14424"/>
    <w:rsid w:val="00F14B98"/>
    <w:rsid w:val="00F14BFD"/>
    <w:rsid w:val="00F1695A"/>
    <w:rsid w:val="00F16A4F"/>
    <w:rsid w:val="00F20485"/>
    <w:rsid w:val="00F205C6"/>
    <w:rsid w:val="00F2099C"/>
    <w:rsid w:val="00F22DAA"/>
    <w:rsid w:val="00F25B21"/>
    <w:rsid w:val="00F25C64"/>
    <w:rsid w:val="00F25D4D"/>
    <w:rsid w:val="00F25EA2"/>
    <w:rsid w:val="00F31266"/>
    <w:rsid w:val="00F31ED5"/>
    <w:rsid w:val="00F335D8"/>
    <w:rsid w:val="00F34808"/>
    <w:rsid w:val="00F36504"/>
    <w:rsid w:val="00F37411"/>
    <w:rsid w:val="00F409F8"/>
    <w:rsid w:val="00F4763E"/>
    <w:rsid w:val="00F51B90"/>
    <w:rsid w:val="00F57393"/>
    <w:rsid w:val="00F600E1"/>
    <w:rsid w:val="00F616CA"/>
    <w:rsid w:val="00F6214C"/>
    <w:rsid w:val="00F63C6F"/>
    <w:rsid w:val="00F63E33"/>
    <w:rsid w:val="00F662E7"/>
    <w:rsid w:val="00F70543"/>
    <w:rsid w:val="00F70799"/>
    <w:rsid w:val="00F72653"/>
    <w:rsid w:val="00F72D28"/>
    <w:rsid w:val="00F72F2B"/>
    <w:rsid w:val="00F73ED9"/>
    <w:rsid w:val="00F779CE"/>
    <w:rsid w:val="00F779EF"/>
    <w:rsid w:val="00F77BFF"/>
    <w:rsid w:val="00F77C85"/>
    <w:rsid w:val="00F8017F"/>
    <w:rsid w:val="00F80E32"/>
    <w:rsid w:val="00F82411"/>
    <w:rsid w:val="00F82DB4"/>
    <w:rsid w:val="00F83D7B"/>
    <w:rsid w:val="00F844EA"/>
    <w:rsid w:val="00F85516"/>
    <w:rsid w:val="00F86E5C"/>
    <w:rsid w:val="00F9290C"/>
    <w:rsid w:val="00F93975"/>
    <w:rsid w:val="00F93EBB"/>
    <w:rsid w:val="00FA5F52"/>
    <w:rsid w:val="00FA6A29"/>
    <w:rsid w:val="00FA6C34"/>
    <w:rsid w:val="00FB0E04"/>
    <w:rsid w:val="00FB3162"/>
    <w:rsid w:val="00FB3F4F"/>
    <w:rsid w:val="00FB445C"/>
    <w:rsid w:val="00FC38A8"/>
    <w:rsid w:val="00FC4211"/>
    <w:rsid w:val="00FC5F75"/>
    <w:rsid w:val="00FC6A19"/>
    <w:rsid w:val="00FC6A76"/>
    <w:rsid w:val="00FD16CF"/>
    <w:rsid w:val="00FD2CFF"/>
    <w:rsid w:val="00FD6655"/>
    <w:rsid w:val="00FD7690"/>
    <w:rsid w:val="00FE51DA"/>
    <w:rsid w:val="00FE7535"/>
    <w:rsid w:val="00FF2248"/>
    <w:rsid w:val="00FF31E4"/>
    <w:rsid w:val="00FF395E"/>
    <w:rsid w:val="00FF3CAE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E45BD"/>
  <w15:chartTrackingRefBased/>
  <w15:docId w15:val="{FBB3DEEA-B96C-4E82-BE33-3F898F9B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A08D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0584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0584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45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列點,清單段落1,List Paragraph1"/>
    <w:basedOn w:val="a0"/>
    <w:link w:val="a6"/>
    <w:uiPriority w:val="34"/>
    <w:qFormat/>
    <w:rsid w:val="00645034"/>
    <w:pPr>
      <w:ind w:leftChars="200" w:left="480"/>
    </w:pPr>
  </w:style>
  <w:style w:type="character" w:styleId="a7">
    <w:name w:val="Emphasis"/>
    <w:basedOn w:val="a1"/>
    <w:uiPriority w:val="20"/>
    <w:qFormat/>
    <w:rsid w:val="00B873D5"/>
    <w:rPr>
      <w:i/>
      <w:iCs/>
    </w:rPr>
  </w:style>
  <w:style w:type="paragraph" w:styleId="a8">
    <w:name w:val="header"/>
    <w:basedOn w:val="a0"/>
    <w:link w:val="a9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A1745A"/>
    <w:rPr>
      <w:sz w:val="20"/>
      <w:szCs w:val="20"/>
    </w:rPr>
  </w:style>
  <w:style w:type="paragraph" w:styleId="aa">
    <w:name w:val="footer"/>
    <w:basedOn w:val="a0"/>
    <w:link w:val="ab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A1745A"/>
    <w:rPr>
      <w:sz w:val="20"/>
      <w:szCs w:val="20"/>
    </w:rPr>
  </w:style>
  <w:style w:type="character" w:styleId="ac">
    <w:name w:val="Hyperlink"/>
    <w:basedOn w:val="a1"/>
    <w:uiPriority w:val="99"/>
    <w:unhideWhenUsed/>
    <w:rsid w:val="002B18CE"/>
    <w:rPr>
      <w:color w:val="0563C1" w:themeColor="hyperlink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2903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2903F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335D8"/>
  </w:style>
  <w:style w:type="character" w:styleId="af0">
    <w:name w:val="annotation reference"/>
    <w:basedOn w:val="a1"/>
    <w:uiPriority w:val="99"/>
    <w:semiHidden/>
    <w:unhideWhenUsed/>
    <w:rsid w:val="00D36FD3"/>
    <w:rPr>
      <w:sz w:val="18"/>
      <w:szCs w:val="18"/>
    </w:rPr>
  </w:style>
  <w:style w:type="paragraph" w:styleId="af1">
    <w:name w:val="annotation text"/>
    <w:basedOn w:val="a0"/>
    <w:link w:val="af2"/>
    <w:uiPriority w:val="99"/>
    <w:unhideWhenUsed/>
    <w:rsid w:val="00D36FD3"/>
  </w:style>
  <w:style w:type="character" w:customStyle="1" w:styleId="af2">
    <w:name w:val="註解文字 字元"/>
    <w:basedOn w:val="a1"/>
    <w:link w:val="af1"/>
    <w:uiPriority w:val="99"/>
    <w:rsid w:val="00D36FD3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36FD3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D36FD3"/>
    <w:rPr>
      <w:b/>
      <w:bCs/>
    </w:rPr>
  </w:style>
  <w:style w:type="table" w:customStyle="1" w:styleId="11">
    <w:name w:val="表格格線1"/>
    <w:basedOn w:val="a2"/>
    <w:next w:val="a4"/>
    <w:uiPriority w:val="59"/>
    <w:rsid w:val="006B6E22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basedOn w:val="a1"/>
    <w:uiPriority w:val="99"/>
    <w:semiHidden/>
    <w:unhideWhenUsed/>
    <w:rsid w:val="005A47C5"/>
    <w:rPr>
      <w:color w:val="605E5C"/>
      <w:shd w:val="clear" w:color="auto" w:fill="E1DFDD"/>
    </w:rPr>
  </w:style>
  <w:style w:type="table" w:styleId="af5">
    <w:name w:val="Grid Table Light"/>
    <w:basedOn w:val="a2"/>
    <w:uiPriority w:val="40"/>
    <w:rsid w:val="00B70E16"/>
    <w:rPr>
      <w:rFonts w:asciiTheme="minorHAnsi" w:eastAsiaTheme="minorEastAsia" w:hAnsi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6">
    <w:name w:val="清單段落 字元"/>
    <w:aliases w:val="列點 字元,清單段落1 字元,List Paragraph1 字元"/>
    <w:basedOn w:val="a1"/>
    <w:link w:val="a5"/>
    <w:uiPriority w:val="34"/>
    <w:rsid w:val="00551871"/>
  </w:style>
  <w:style w:type="character" w:customStyle="1" w:styleId="cf01">
    <w:name w:val="cf01"/>
    <w:basedOn w:val="a1"/>
    <w:rsid w:val="00A02C9D"/>
    <w:rPr>
      <w:rFonts w:ascii="Microsoft JhengHei UI" w:eastAsia="Microsoft JhengHei UI" w:hAnsi="Microsoft JhengHei UI" w:hint="eastAsia"/>
      <w:sz w:val="18"/>
      <w:szCs w:val="18"/>
    </w:rPr>
  </w:style>
  <w:style w:type="paragraph" w:styleId="af6">
    <w:name w:val="Date"/>
    <w:basedOn w:val="a0"/>
    <w:next w:val="a0"/>
    <w:link w:val="af7"/>
    <w:uiPriority w:val="99"/>
    <w:semiHidden/>
    <w:unhideWhenUsed/>
    <w:rsid w:val="003F37FC"/>
    <w:pPr>
      <w:jc w:val="right"/>
    </w:pPr>
  </w:style>
  <w:style w:type="character" w:customStyle="1" w:styleId="af7">
    <w:name w:val="日期 字元"/>
    <w:basedOn w:val="a1"/>
    <w:link w:val="af6"/>
    <w:uiPriority w:val="99"/>
    <w:semiHidden/>
    <w:rsid w:val="003F37FC"/>
  </w:style>
  <w:style w:type="character" w:customStyle="1" w:styleId="10">
    <w:name w:val="標題 1 字元"/>
    <w:basedOn w:val="a1"/>
    <w:link w:val="1"/>
    <w:uiPriority w:val="9"/>
    <w:rsid w:val="000A08D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8">
    <w:name w:val="TOC Heading"/>
    <w:basedOn w:val="1"/>
    <w:next w:val="a0"/>
    <w:uiPriority w:val="39"/>
    <w:unhideWhenUsed/>
    <w:qFormat/>
    <w:rsid w:val="000A08D8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3">
    <w:name w:val="toc 1"/>
    <w:basedOn w:val="a0"/>
    <w:next w:val="a0"/>
    <w:autoRedefine/>
    <w:uiPriority w:val="39"/>
    <w:unhideWhenUsed/>
    <w:rsid w:val="000A08D8"/>
    <w:rPr>
      <w:rFonts w:ascii="Calibri" w:eastAsiaTheme="minorEastAsia" w:hAnsi="Calibri" w:cs="Calibri"/>
      <w:kern w:val="0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573466"/>
    <w:pPr>
      <w:tabs>
        <w:tab w:val="left" w:pos="1200"/>
        <w:tab w:val="right" w:leader="dot" w:pos="10456"/>
      </w:tabs>
      <w:spacing w:line="0" w:lineRule="atLeast"/>
      <w:ind w:leftChars="200" w:left="480"/>
    </w:pPr>
    <w:rPr>
      <w:rFonts w:eastAsia="微軟正黑體" w:cs="Times New Roman"/>
      <w:noProof/>
      <w:kern w:val="0"/>
      <w:sz w:val="28"/>
      <w:szCs w:val="28"/>
    </w:rPr>
  </w:style>
  <w:style w:type="paragraph" w:customStyle="1" w:styleId="a">
    <w:name w:val="一_標題"/>
    <w:basedOn w:val="a0"/>
    <w:next w:val="a0"/>
    <w:qFormat/>
    <w:rsid w:val="000A08D8"/>
    <w:pPr>
      <w:numPr>
        <w:numId w:val="50"/>
      </w:numPr>
      <w:pBdr>
        <w:top w:val="nil"/>
        <w:left w:val="nil"/>
        <w:bottom w:val="nil"/>
        <w:right w:val="nil"/>
        <w:between w:val="nil"/>
      </w:pBdr>
      <w:spacing w:afterLines="50" w:after="50"/>
      <w:outlineLvl w:val="0"/>
    </w:pPr>
    <w:rPr>
      <w:rFonts w:ascii="微軟正黑體" w:eastAsia="微軟正黑體" w:hAnsi="微軟正黑體" w:cs="微軟正黑體"/>
      <w:b/>
      <w:color w:val="000000"/>
      <w:kern w:val="0"/>
      <w:sz w:val="28"/>
      <w:szCs w:val="28"/>
    </w:rPr>
  </w:style>
  <w:style w:type="table" w:styleId="14">
    <w:name w:val="Grid Table 1 Light"/>
    <w:basedOn w:val="a2"/>
    <w:uiPriority w:val="46"/>
    <w:rsid w:val="000A08D8"/>
    <w:rPr>
      <w:rFonts w:asciiTheme="minorHAnsi" w:eastAsiaTheme="minorEastAsia" w:hAnsiTheme="minorHAn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0">
    <w:name w:val="標題 2 字元"/>
    <w:basedOn w:val="a1"/>
    <w:link w:val="2"/>
    <w:uiPriority w:val="9"/>
    <w:semiHidden/>
    <w:rsid w:val="00B0584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semiHidden/>
    <w:rsid w:val="00B0584C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9">
    <w:name w:val="FollowedHyperlink"/>
    <w:basedOn w:val="a1"/>
    <w:uiPriority w:val="99"/>
    <w:semiHidden/>
    <w:unhideWhenUsed/>
    <w:rsid w:val="00CB3C10"/>
    <w:rPr>
      <w:color w:val="954F72" w:themeColor="followedHyperlink"/>
      <w:u w:val="single"/>
    </w:rPr>
  </w:style>
  <w:style w:type="paragraph" w:styleId="31">
    <w:name w:val="toc 3"/>
    <w:basedOn w:val="a0"/>
    <w:next w:val="a0"/>
    <w:autoRedefine/>
    <w:uiPriority w:val="39"/>
    <w:unhideWhenUsed/>
    <w:rsid w:val="00F25D4D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241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63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6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2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18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405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06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2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66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00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100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5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1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375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07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7950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09064-E9A1-45F5-BEE6-F7F935CB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III-Jen</dc:creator>
  <cp:keywords/>
  <dc:description/>
  <cp:lastModifiedBy>洪子翔</cp:lastModifiedBy>
  <cp:revision>4</cp:revision>
  <cp:lastPrinted>2026-08-14T07:52:00Z</cp:lastPrinted>
  <dcterms:created xsi:type="dcterms:W3CDTF">2026-09-11T03:51:00Z</dcterms:created>
  <dcterms:modified xsi:type="dcterms:W3CDTF">2026-09-14T02:32:00Z</dcterms:modified>
</cp:coreProperties>
</file>